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F35" w:rsidRDefault="003D3F35" w:rsidP="003D3F35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3D3F35" w:rsidRDefault="003D3F35" w:rsidP="003D3F35">
      <w:pPr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</w:t>
      </w:r>
      <w:proofErr w:type="gramStart"/>
      <w:r>
        <w:rPr>
          <w:b/>
          <w:sz w:val="26"/>
          <w:szCs w:val="26"/>
        </w:rPr>
        <w:t>…..</w:t>
      </w:r>
      <w:proofErr w:type="gramEnd"/>
    </w:p>
    <w:p w:rsidR="003D3F35" w:rsidRDefault="003D3F35" w:rsidP="003D3F35">
      <w:pPr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3D3F35" w:rsidRPr="00900146" w:rsidRDefault="003D3F35" w:rsidP="00772E0B">
      <w:pPr>
        <w:jc w:val="center"/>
        <w:rPr>
          <w:b/>
          <w:sz w:val="32"/>
          <w:szCs w:val="26"/>
        </w:rPr>
      </w:pPr>
      <w:r w:rsidRPr="00900146">
        <w:rPr>
          <w:b/>
          <w:sz w:val="32"/>
          <w:szCs w:val="26"/>
        </w:rPr>
        <w:t>BẢNG BÁO GIÁ</w:t>
      </w:r>
    </w:p>
    <w:p w:rsidR="003D3F35" w:rsidRPr="00900146" w:rsidRDefault="003D3F35" w:rsidP="00E331FC">
      <w:pPr>
        <w:ind w:left="720"/>
        <w:rPr>
          <w:sz w:val="26"/>
          <w:szCs w:val="26"/>
        </w:rPr>
      </w:pPr>
      <w:r w:rsidRPr="00900146">
        <w:rPr>
          <w:sz w:val="26"/>
          <w:szCs w:val="26"/>
        </w:rPr>
        <w:t>Kính gửi: Bệnh viện Đại học Y Dược TPHCM</w:t>
      </w:r>
    </w:p>
    <w:p w:rsidR="003D3F35" w:rsidRPr="00900146" w:rsidRDefault="003D3F35" w:rsidP="00E331FC">
      <w:pPr>
        <w:ind w:left="720"/>
        <w:rPr>
          <w:sz w:val="26"/>
          <w:szCs w:val="26"/>
        </w:rPr>
      </w:pPr>
      <w:r w:rsidRPr="00900146">
        <w:rPr>
          <w:sz w:val="26"/>
          <w:szCs w:val="26"/>
        </w:rPr>
        <w:t>Địa chỉ: 215 Hồng Bàng, Phường 11, Quận 5, TPHCM</w:t>
      </w:r>
    </w:p>
    <w:p w:rsidR="003D3F35" w:rsidRPr="00900146" w:rsidRDefault="003D3F35" w:rsidP="00B553D7">
      <w:pPr>
        <w:spacing w:before="120" w:after="120"/>
        <w:ind w:left="720"/>
        <w:rPr>
          <w:sz w:val="26"/>
          <w:szCs w:val="26"/>
        </w:rPr>
      </w:pPr>
      <w:r w:rsidRPr="00900146">
        <w:rPr>
          <w:sz w:val="26"/>
          <w:szCs w:val="26"/>
        </w:rPr>
        <w:t xml:space="preserve">Theo công văn mời chào giá </w:t>
      </w:r>
      <w:r w:rsidRPr="00900146">
        <w:rPr>
          <w:bCs/>
          <w:sz w:val="26"/>
          <w:szCs w:val="26"/>
        </w:rPr>
        <w:t>số …</w:t>
      </w:r>
      <w:proofErr w:type="gramStart"/>
      <w:r w:rsidRPr="00900146">
        <w:rPr>
          <w:bCs/>
          <w:sz w:val="26"/>
          <w:szCs w:val="26"/>
        </w:rPr>
        <w:t>…..</w:t>
      </w:r>
      <w:proofErr w:type="gramEnd"/>
      <w:r w:rsidRPr="00900146">
        <w:rPr>
          <w:bCs/>
          <w:sz w:val="26"/>
          <w:szCs w:val="26"/>
        </w:rPr>
        <w:t>/B</w:t>
      </w:r>
      <w:r w:rsidR="005764F0">
        <w:rPr>
          <w:bCs/>
          <w:sz w:val="26"/>
          <w:szCs w:val="26"/>
        </w:rPr>
        <w:t>VĐHYD-QTTN ngày     /      /2024</w:t>
      </w:r>
      <w:r w:rsidRPr="00900146">
        <w:rPr>
          <w:sz w:val="26"/>
          <w:szCs w:val="26"/>
        </w:rPr>
        <w:t xml:space="preserve"> của Bệnh viện, Công ty chúng tôi báo giá như sau:</w:t>
      </w:r>
    </w:p>
    <w:tbl>
      <w:tblPr>
        <w:tblW w:w="14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2623"/>
        <w:gridCol w:w="2331"/>
        <w:gridCol w:w="977"/>
        <w:gridCol w:w="931"/>
        <w:gridCol w:w="1748"/>
        <w:gridCol w:w="1117"/>
        <w:gridCol w:w="940"/>
        <w:gridCol w:w="620"/>
        <w:gridCol w:w="842"/>
        <w:gridCol w:w="1109"/>
        <w:gridCol w:w="1165"/>
      </w:tblGrid>
      <w:tr w:rsidR="00B553D7" w:rsidTr="00C84483">
        <w:trPr>
          <w:trHeight w:val="300"/>
          <w:tblHeader/>
          <w:jc w:val="center"/>
        </w:trPr>
        <w:tc>
          <w:tcPr>
            <w:tcW w:w="7404" w:type="dxa"/>
            <w:gridSpan w:val="5"/>
            <w:shd w:val="clear" w:color="000000" w:fill="C6E0B4"/>
            <w:noWrap/>
            <w:vAlign w:val="bottom"/>
            <w:hideMark/>
          </w:tcPr>
          <w:p w:rsidR="00B553D7" w:rsidRDefault="00B553D7" w:rsidP="001E51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DANH MỤC MỜI CHÀO GIÁ</w:t>
            </w:r>
          </w:p>
        </w:tc>
        <w:tc>
          <w:tcPr>
            <w:tcW w:w="7541" w:type="dxa"/>
            <w:gridSpan w:val="7"/>
            <w:shd w:val="clear" w:color="000000" w:fill="FFF2CC"/>
          </w:tcPr>
          <w:p w:rsidR="00B553D7" w:rsidRDefault="00B553D7" w:rsidP="001E51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DỊCH VỤ CHÀO GIÁ</w:t>
            </w:r>
          </w:p>
        </w:tc>
      </w:tr>
      <w:tr w:rsidR="00B553D7" w:rsidTr="00C84483">
        <w:trPr>
          <w:trHeight w:val="784"/>
          <w:tblHeader/>
          <w:jc w:val="center"/>
        </w:trPr>
        <w:tc>
          <w:tcPr>
            <w:tcW w:w="542" w:type="dxa"/>
            <w:shd w:val="clear" w:color="000000" w:fill="C6E0B4"/>
            <w:vAlign w:val="center"/>
            <w:hideMark/>
          </w:tcPr>
          <w:p w:rsidR="00B553D7" w:rsidRDefault="00B553D7" w:rsidP="001E51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TT</w:t>
            </w:r>
          </w:p>
        </w:tc>
        <w:tc>
          <w:tcPr>
            <w:tcW w:w="2623" w:type="dxa"/>
            <w:shd w:val="clear" w:color="000000" w:fill="C6E0B4"/>
            <w:vAlign w:val="center"/>
            <w:hideMark/>
          </w:tcPr>
          <w:p w:rsidR="00B553D7" w:rsidRDefault="00B553D7" w:rsidP="001E51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Tên danh mục mời chào giá</w:t>
            </w:r>
          </w:p>
        </w:tc>
        <w:tc>
          <w:tcPr>
            <w:tcW w:w="2331" w:type="dxa"/>
            <w:shd w:val="clear" w:color="000000" w:fill="C6E0B4"/>
            <w:vAlign w:val="center"/>
            <w:hideMark/>
          </w:tcPr>
          <w:p w:rsidR="00B553D7" w:rsidRDefault="00B553D7" w:rsidP="001E51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Yêu cầu về cung cấp dịch vụ</w:t>
            </w:r>
          </w:p>
        </w:tc>
        <w:tc>
          <w:tcPr>
            <w:tcW w:w="977" w:type="dxa"/>
            <w:shd w:val="clear" w:color="000000" w:fill="C6E0B4"/>
            <w:vAlign w:val="center"/>
            <w:hideMark/>
          </w:tcPr>
          <w:p w:rsidR="00B553D7" w:rsidRDefault="00B553D7" w:rsidP="001E51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Đơn vị tính</w:t>
            </w:r>
          </w:p>
        </w:tc>
        <w:tc>
          <w:tcPr>
            <w:tcW w:w="931" w:type="dxa"/>
            <w:shd w:val="clear" w:color="000000" w:fill="C6E0B4"/>
            <w:vAlign w:val="center"/>
            <w:hideMark/>
          </w:tcPr>
          <w:p w:rsidR="00B553D7" w:rsidRDefault="00B553D7" w:rsidP="001E51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Số lượng</w:t>
            </w:r>
          </w:p>
        </w:tc>
        <w:tc>
          <w:tcPr>
            <w:tcW w:w="1748" w:type="dxa"/>
            <w:shd w:val="clear" w:color="000000" w:fill="FFF2CC"/>
            <w:vAlign w:val="center"/>
            <w:hideMark/>
          </w:tcPr>
          <w:p w:rsidR="00B553D7" w:rsidRDefault="00B553D7" w:rsidP="001E51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Đề xuất về cung cấp dịch vụ của nhà thầu</w:t>
            </w:r>
          </w:p>
        </w:tc>
        <w:tc>
          <w:tcPr>
            <w:tcW w:w="1117" w:type="dxa"/>
            <w:shd w:val="clear" w:color="000000" w:fill="FFF2CC"/>
            <w:vAlign w:val="center"/>
          </w:tcPr>
          <w:p w:rsidR="00B553D7" w:rsidRDefault="00B553D7" w:rsidP="001E51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12D7">
              <w:rPr>
                <w:b/>
                <w:bCs/>
                <w:color w:val="000000"/>
                <w:sz w:val="22"/>
                <w:szCs w:val="22"/>
              </w:rPr>
              <w:t>Model, mã hàng</w:t>
            </w:r>
          </w:p>
        </w:tc>
        <w:tc>
          <w:tcPr>
            <w:tcW w:w="940" w:type="dxa"/>
            <w:shd w:val="clear" w:color="000000" w:fill="FFF2CC"/>
            <w:vAlign w:val="center"/>
          </w:tcPr>
          <w:p w:rsidR="00B553D7" w:rsidRDefault="00B553D7" w:rsidP="001E51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12D7">
              <w:rPr>
                <w:b/>
                <w:bCs/>
                <w:color w:val="000000"/>
                <w:sz w:val="22"/>
                <w:szCs w:val="22"/>
              </w:rPr>
              <w:t>Nước sản xuất</w:t>
            </w:r>
          </w:p>
        </w:tc>
        <w:tc>
          <w:tcPr>
            <w:tcW w:w="620" w:type="dxa"/>
            <w:shd w:val="clear" w:color="000000" w:fill="FFF2CC"/>
            <w:vAlign w:val="center"/>
            <w:hideMark/>
          </w:tcPr>
          <w:p w:rsidR="00B553D7" w:rsidRDefault="00B553D7" w:rsidP="001E51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Đơn vị tính</w:t>
            </w:r>
          </w:p>
        </w:tc>
        <w:tc>
          <w:tcPr>
            <w:tcW w:w="842" w:type="dxa"/>
            <w:shd w:val="clear" w:color="000000" w:fill="FFF2CC"/>
            <w:vAlign w:val="center"/>
            <w:hideMark/>
          </w:tcPr>
          <w:p w:rsidR="00B553D7" w:rsidRDefault="00B553D7" w:rsidP="001E51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Số lượng</w:t>
            </w:r>
          </w:p>
        </w:tc>
        <w:tc>
          <w:tcPr>
            <w:tcW w:w="1109" w:type="dxa"/>
            <w:shd w:val="clear" w:color="000000" w:fill="FFF2CC"/>
            <w:vAlign w:val="center"/>
            <w:hideMark/>
          </w:tcPr>
          <w:p w:rsidR="00B553D7" w:rsidRDefault="00B553D7" w:rsidP="001E51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Đơn giá (có VAT) (VND)</w:t>
            </w:r>
          </w:p>
        </w:tc>
        <w:tc>
          <w:tcPr>
            <w:tcW w:w="1165" w:type="dxa"/>
            <w:shd w:val="clear" w:color="000000" w:fill="FFF2CC"/>
            <w:vAlign w:val="center"/>
            <w:hideMark/>
          </w:tcPr>
          <w:p w:rsidR="00B553D7" w:rsidRDefault="00B553D7" w:rsidP="001E51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Thành tiền có VAT (VND)</w:t>
            </w:r>
          </w:p>
        </w:tc>
      </w:tr>
      <w:tr w:rsidR="001E36EC" w:rsidTr="00C84483">
        <w:trPr>
          <w:trHeight w:val="313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1E36EC" w:rsidRPr="007C67D6" w:rsidRDefault="001E36EC" w:rsidP="001E36EC">
            <w:pPr>
              <w:jc w:val="center"/>
              <w:rPr>
                <w:b/>
                <w:bCs/>
                <w:sz w:val="26"/>
                <w:szCs w:val="26"/>
              </w:rPr>
            </w:pPr>
            <w:r w:rsidRPr="007C67D6">
              <w:rPr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1E36EC" w:rsidRPr="007C67D6" w:rsidRDefault="001E36EC" w:rsidP="001E36EC">
            <w:pPr>
              <w:rPr>
                <w:b/>
                <w:bCs/>
                <w:sz w:val="26"/>
                <w:szCs w:val="26"/>
              </w:rPr>
            </w:pPr>
            <w:r w:rsidRPr="007C67D6">
              <w:rPr>
                <w:b/>
                <w:bCs/>
                <w:sz w:val="26"/>
                <w:szCs w:val="26"/>
              </w:rPr>
              <w:t>Sửa chữa cách nhiệt ống gió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1E36EC" w:rsidRPr="00F44814" w:rsidRDefault="001E36EC" w:rsidP="001E36E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1E36EC" w:rsidRPr="00EB59DE" w:rsidRDefault="001E36EC" w:rsidP="001E36EC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1E36EC" w:rsidRPr="00EB59DE" w:rsidRDefault="001E36EC" w:rsidP="001E36EC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1E36EC" w:rsidRDefault="001E36EC" w:rsidP="001E3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</w:tcPr>
          <w:p w:rsidR="001E36EC" w:rsidRDefault="001E36EC" w:rsidP="001E3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</w:tcPr>
          <w:p w:rsidR="001E36EC" w:rsidRDefault="001E36EC" w:rsidP="001E3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1E36EC" w:rsidRDefault="001E36EC" w:rsidP="001E3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1E36EC" w:rsidRDefault="001E36EC" w:rsidP="001E3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1E36EC" w:rsidRDefault="001E36EC" w:rsidP="001E36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1E36EC" w:rsidRDefault="001E36EC" w:rsidP="001E36EC">
            <w:pPr>
              <w:rPr>
                <w:color w:val="000000"/>
                <w:sz w:val="22"/>
                <w:szCs w:val="22"/>
              </w:rPr>
            </w:pPr>
          </w:p>
        </w:tc>
      </w:tr>
      <w:tr w:rsidR="00C84483" w:rsidTr="00C84483">
        <w:trPr>
          <w:trHeight w:val="313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1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C84483" w:rsidRPr="007C67D6" w:rsidRDefault="00C84483" w:rsidP="00C84483">
            <w:pPr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Sửa chữa cách nhiệt hộp cấp AHU5, kích thước 1300x1100 mm, độ dày ≥ 25 mm</w:t>
            </w:r>
          </w:p>
        </w:tc>
        <w:tc>
          <w:tcPr>
            <w:tcW w:w="2331" w:type="dxa"/>
            <w:vMerge w:val="restart"/>
            <w:shd w:val="clear" w:color="auto" w:fill="auto"/>
            <w:vAlign w:val="center"/>
          </w:tcPr>
          <w:p w:rsidR="00C84483" w:rsidRPr="00F44814" w:rsidRDefault="00C84483" w:rsidP="00C84483">
            <w:pPr>
              <w:jc w:val="center"/>
              <w:rPr>
                <w:color w:val="000000"/>
                <w:sz w:val="26"/>
                <w:szCs w:val="26"/>
              </w:rPr>
            </w:pPr>
            <w:r w:rsidRPr="00F44814">
              <w:rPr>
                <w:color w:val="000000"/>
                <w:sz w:val="26"/>
                <w:szCs w:val="26"/>
              </w:rPr>
              <w:t xml:space="preserve">Theo phụ lục </w:t>
            </w:r>
            <w:r>
              <w:rPr>
                <w:color w:val="000000"/>
                <w:sz w:val="26"/>
                <w:szCs w:val="26"/>
              </w:rPr>
              <w:t>yêu cầu kỹ thuật của thư mời chào</w:t>
            </w:r>
            <w:bookmarkStart w:id="0" w:name="_GoBack"/>
            <w:bookmarkEnd w:id="0"/>
            <w:r>
              <w:rPr>
                <w:color w:val="000000"/>
                <w:sz w:val="26"/>
                <w:szCs w:val="26"/>
              </w:rPr>
              <w:t xml:space="preserve"> giá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cái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1,00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</w:tr>
      <w:tr w:rsidR="00C84483" w:rsidTr="00C84483">
        <w:trPr>
          <w:trHeight w:val="313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2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C84483" w:rsidRPr="007C67D6" w:rsidRDefault="00C84483" w:rsidP="00C84483">
            <w:pPr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Sửa chữa cách nhiệt hộp cấp AHU6, kích thước 1500x1500 mm, độ dày ≥ 25 mm</w:t>
            </w:r>
          </w:p>
        </w:tc>
        <w:tc>
          <w:tcPr>
            <w:tcW w:w="2331" w:type="dxa"/>
            <w:vMerge/>
            <w:shd w:val="clear" w:color="auto" w:fill="auto"/>
            <w:vAlign w:val="center"/>
          </w:tcPr>
          <w:p w:rsidR="00C84483" w:rsidRPr="00F44814" w:rsidRDefault="00C84483" w:rsidP="00C844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cái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1,00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</w:tr>
      <w:tr w:rsidR="00C84483" w:rsidTr="00C84483">
        <w:trPr>
          <w:trHeight w:val="313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3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C84483" w:rsidRPr="007C67D6" w:rsidRDefault="00C84483" w:rsidP="00C84483">
            <w:pPr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Sửa chữa cách nhiệt hộp cấp AHU7, kích thước 1500x1450 mm, độ dày ≥ 25 mm</w:t>
            </w:r>
          </w:p>
        </w:tc>
        <w:tc>
          <w:tcPr>
            <w:tcW w:w="2331" w:type="dxa"/>
            <w:vMerge/>
            <w:shd w:val="clear" w:color="auto" w:fill="auto"/>
            <w:vAlign w:val="center"/>
          </w:tcPr>
          <w:p w:rsidR="00C84483" w:rsidRPr="00F44814" w:rsidRDefault="00C84483" w:rsidP="00C844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cái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1,00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</w:tr>
      <w:tr w:rsidR="00C84483" w:rsidTr="00C84483">
        <w:trPr>
          <w:trHeight w:val="313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4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C84483" w:rsidRPr="007C67D6" w:rsidRDefault="00C84483" w:rsidP="00C84483">
            <w:pPr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Sửa chữa cách nhiệt hộp cấp AHU8, kích thước 1300x1300 mm, độ dày ≥ 25 mm</w:t>
            </w:r>
          </w:p>
        </w:tc>
        <w:tc>
          <w:tcPr>
            <w:tcW w:w="2331" w:type="dxa"/>
            <w:vMerge/>
            <w:shd w:val="clear" w:color="auto" w:fill="auto"/>
            <w:vAlign w:val="center"/>
          </w:tcPr>
          <w:p w:rsidR="00C84483" w:rsidRPr="00F44814" w:rsidRDefault="00C84483" w:rsidP="00C844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cái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1,00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</w:tr>
      <w:tr w:rsidR="00C84483" w:rsidTr="00C84483">
        <w:trPr>
          <w:trHeight w:val="313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5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C84483" w:rsidRPr="007C67D6" w:rsidRDefault="00C84483" w:rsidP="00C84483">
            <w:pPr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 xml:space="preserve">Sửa chữa cách nhiệt hộp cấp AHU9, kích </w:t>
            </w:r>
            <w:r w:rsidRPr="007C67D6">
              <w:rPr>
                <w:sz w:val="26"/>
                <w:szCs w:val="26"/>
              </w:rPr>
              <w:lastRenderedPageBreak/>
              <w:t>thước 1300x1300 mm, độ dày ≥ 25 mm</w:t>
            </w:r>
          </w:p>
        </w:tc>
        <w:tc>
          <w:tcPr>
            <w:tcW w:w="2331" w:type="dxa"/>
            <w:vMerge/>
            <w:shd w:val="clear" w:color="auto" w:fill="auto"/>
            <w:vAlign w:val="center"/>
          </w:tcPr>
          <w:p w:rsidR="00C84483" w:rsidRPr="00F44814" w:rsidRDefault="00C84483" w:rsidP="00C844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cái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1,00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</w:tr>
      <w:tr w:rsidR="00C84483" w:rsidTr="00C84483">
        <w:trPr>
          <w:trHeight w:val="313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C84483" w:rsidRPr="007C67D6" w:rsidRDefault="00C84483" w:rsidP="00C84483">
            <w:pPr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Sửa chữa cách nhiệt ống kích thước 1500x700 mm, độ dày ≥ 35 mm</w:t>
            </w:r>
          </w:p>
        </w:tc>
        <w:tc>
          <w:tcPr>
            <w:tcW w:w="2331" w:type="dxa"/>
            <w:vMerge/>
            <w:shd w:val="clear" w:color="auto" w:fill="auto"/>
            <w:vAlign w:val="center"/>
          </w:tcPr>
          <w:p w:rsidR="00C84483" w:rsidRPr="00F44814" w:rsidRDefault="00C84483" w:rsidP="00C844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mét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59,00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</w:tr>
      <w:tr w:rsidR="00C84483" w:rsidTr="00C84483">
        <w:trPr>
          <w:trHeight w:val="313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7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C84483" w:rsidRPr="007C67D6" w:rsidRDefault="00C84483" w:rsidP="00C84483">
            <w:pPr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Sửa chữa cách nhiệt ống kích thước 1500x600 mm, độ dày ≥ 35 mm</w:t>
            </w:r>
          </w:p>
        </w:tc>
        <w:tc>
          <w:tcPr>
            <w:tcW w:w="2331" w:type="dxa"/>
            <w:vMerge/>
            <w:shd w:val="clear" w:color="auto" w:fill="auto"/>
            <w:vAlign w:val="center"/>
          </w:tcPr>
          <w:p w:rsidR="00C84483" w:rsidRPr="00F44814" w:rsidRDefault="00C84483" w:rsidP="00C844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mét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4,00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</w:tr>
      <w:tr w:rsidR="00C84483" w:rsidTr="00C84483">
        <w:trPr>
          <w:trHeight w:val="313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8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C84483" w:rsidRPr="007C67D6" w:rsidRDefault="00C84483" w:rsidP="00C84483">
            <w:pPr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Sửa chữa cách nhiệt ống kích thước 1400x600 mm, độ dày ≥ 35 mm</w:t>
            </w:r>
          </w:p>
        </w:tc>
        <w:tc>
          <w:tcPr>
            <w:tcW w:w="2331" w:type="dxa"/>
            <w:vMerge/>
            <w:shd w:val="clear" w:color="auto" w:fill="auto"/>
            <w:vAlign w:val="center"/>
          </w:tcPr>
          <w:p w:rsidR="00C84483" w:rsidRPr="00F44814" w:rsidRDefault="00C84483" w:rsidP="00C844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mét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2,40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</w:tr>
      <w:tr w:rsidR="00C84483" w:rsidTr="00C84483">
        <w:trPr>
          <w:trHeight w:val="313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9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C84483" w:rsidRPr="007C67D6" w:rsidRDefault="00C84483" w:rsidP="00C84483">
            <w:pPr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Sửa chữa cách nhiệt ống kích thước 1300x700 mm, độ dày ≥ 35 mm</w:t>
            </w:r>
          </w:p>
        </w:tc>
        <w:tc>
          <w:tcPr>
            <w:tcW w:w="2331" w:type="dxa"/>
            <w:vMerge/>
            <w:shd w:val="clear" w:color="auto" w:fill="auto"/>
            <w:vAlign w:val="center"/>
          </w:tcPr>
          <w:p w:rsidR="00C84483" w:rsidRPr="00F44814" w:rsidRDefault="00C84483" w:rsidP="00C844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mét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15,00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</w:tr>
      <w:tr w:rsidR="00C84483" w:rsidTr="00C84483">
        <w:trPr>
          <w:trHeight w:val="313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10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C84483" w:rsidRPr="007C67D6" w:rsidRDefault="00C84483" w:rsidP="00C84483">
            <w:pPr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Sửa chữa cách nhiệt ống kích thước 1100x500 mm, độ dày ≥ 25 mm</w:t>
            </w:r>
          </w:p>
        </w:tc>
        <w:tc>
          <w:tcPr>
            <w:tcW w:w="2331" w:type="dxa"/>
            <w:vMerge/>
            <w:shd w:val="clear" w:color="auto" w:fill="auto"/>
            <w:vAlign w:val="center"/>
          </w:tcPr>
          <w:p w:rsidR="00C84483" w:rsidRPr="00F44814" w:rsidRDefault="00C84483" w:rsidP="00C844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mét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2,70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</w:tr>
      <w:tr w:rsidR="00C84483" w:rsidTr="00C84483">
        <w:trPr>
          <w:trHeight w:val="313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11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C84483" w:rsidRPr="007C67D6" w:rsidRDefault="00C84483" w:rsidP="00C84483">
            <w:pPr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Sửa chữa cách nhiệt ống kích thước 1000x800 mm, độ dày ≥ 25 mm</w:t>
            </w:r>
          </w:p>
        </w:tc>
        <w:tc>
          <w:tcPr>
            <w:tcW w:w="2331" w:type="dxa"/>
            <w:vMerge/>
            <w:shd w:val="clear" w:color="auto" w:fill="auto"/>
            <w:vAlign w:val="center"/>
          </w:tcPr>
          <w:p w:rsidR="00C84483" w:rsidRPr="00F44814" w:rsidRDefault="00C84483" w:rsidP="00C844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mét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0,90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</w:tr>
      <w:tr w:rsidR="00C84483" w:rsidTr="00C84483">
        <w:trPr>
          <w:trHeight w:val="313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12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C84483" w:rsidRPr="007C67D6" w:rsidRDefault="00C84483" w:rsidP="00C84483">
            <w:pPr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 xml:space="preserve">Sửa chữa cách nhiệt </w:t>
            </w:r>
            <w:r w:rsidRPr="007C67D6">
              <w:rPr>
                <w:sz w:val="26"/>
                <w:szCs w:val="26"/>
              </w:rPr>
              <w:lastRenderedPageBreak/>
              <w:t>ống kích thước 900x900 mm, độ dày ≥ 25 mm</w:t>
            </w:r>
          </w:p>
        </w:tc>
        <w:tc>
          <w:tcPr>
            <w:tcW w:w="2331" w:type="dxa"/>
            <w:vMerge/>
            <w:shd w:val="clear" w:color="auto" w:fill="auto"/>
            <w:vAlign w:val="center"/>
          </w:tcPr>
          <w:p w:rsidR="00C84483" w:rsidRPr="00F44814" w:rsidRDefault="00C84483" w:rsidP="00C844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mét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0,60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</w:tr>
      <w:tr w:rsidR="00C84483" w:rsidTr="00C84483">
        <w:trPr>
          <w:trHeight w:val="313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C84483" w:rsidRPr="007C67D6" w:rsidRDefault="00C84483" w:rsidP="00C84483">
            <w:pPr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Sửa chữa cách nhiệt ống kích thước 850x450 mm, độ dày ≥ 25 mm</w:t>
            </w:r>
          </w:p>
        </w:tc>
        <w:tc>
          <w:tcPr>
            <w:tcW w:w="2331" w:type="dxa"/>
            <w:vMerge/>
            <w:shd w:val="clear" w:color="auto" w:fill="auto"/>
            <w:vAlign w:val="center"/>
          </w:tcPr>
          <w:p w:rsidR="00C84483" w:rsidRPr="00F44814" w:rsidRDefault="00C84483" w:rsidP="00C844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mét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11,00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</w:tr>
      <w:tr w:rsidR="00C84483" w:rsidTr="00C84483">
        <w:trPr>
          <w:trHeight w:val="313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14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C84483" w:rsidRPr="007C67D6" w:rsidRDefault="00C84483" w:rsidP="00C84483">
            <w:pPr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Sửa chữa cách nhiệt ống kích thước 800x400 mm, độ dày ≥ 25 mm</w:t>
            </w:r>
          </w:p>
        </w:tc>
        <w:tc>
          <w:tcPr>
            <w:tcW w:w="2331" w:type="dxa"/>
            <w:vMerge/>
            <w:shd w:val="clear" w:color="auto" w:fill="auto"/>
            <w:vAlign w:val="center"/>
          </w:tcPr>
          <w:p w:rsidR="00C84483" w:rsidRPr="00F44814" w:rsidRDefault="00C84483" w:rsidP="00C844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mét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2,50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</w:tr>
      <w:tr w:rsidR="00C84483" w:rsidTr="00C84483">
        <w:trPr>
          <w:trHeight w:val="313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15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C84483" w:rsidRPr="007C67D6" w:rsidRDefault="00C84483" w:rsidP="00C84483">
            <w:pPr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Sửa chữa cách nhiệt ống kích thước 750x450 mm, độ dày ≥ 25 mm</w:t>
            </w:r>
          </w:p>
        </w:tc>
        <w:tc>
          <w:tcPr>
            <w:tcW w:w="2331" w:type="dxa"/>
            <w:vMerge/>
            <w:shd w:val="clear" w:color="auto" w:fill="auto"/>
            <w:vAlign w:val="center"/>
          </w:tcPr>
          <w:p w:rsidR="00C84483" w:rsidRPr="00F44814" w:rsidRDefault="00C84483" w:rsidP="00C844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mét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4,00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</w:tr>
      <w:tr w:rsidR="00C84483" w:rsidTr="00C84483">
        <w:trPr>
          <w:trHeight w:val="313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16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C84483" w:rsidRPr="007C67D6" w:rsidRDefault="00C84483" w:rsidP="00C84483">
            <w:pPr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Sửa chữa cách nhiệt ống kích thước 700x700 mm, độ dày ≥ 25 mm</w:t>
            </w:r>
          </w:p>
        </w:tc>
        <w:tc>
          <w:tcPr>
            <w:tcW w:w="2331" w:type="dxa"/>
            <w:vMerge/>
            <w:shd w:val="clear" w:color="auto" w:fill="auto"/>
            <w:vAlign w:val="center"/>
          </w:tcPr>
          <w:p w:rsidR="00C84483" w:rsidRPr="00F44814" w:rsidRDefault="00C84483" w:rsidP="00C844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mét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0,50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</w:tr>
      <w:tr w:rsidR="00C84483" w:rsidTr="00C84483">
        <w:trPr>
          <w:trHeight w:val="313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17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C84483" w:rsidRPr="007C67D6" w:rsidRDefault="00C84483" w:rsidP="00C84483">
            <w:pPr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Sửa chữa cách nhiệt ống kích thước 650x450 mm, độ dày ≥ 25 mm</w:t>
            </w:r>
          </w:p>
        </w:tc>
        <w:tc>
          <w:tcPr>
            <w:tcW w:w="2331" w:type="dxa"/>
            <w:vMerge/>
            <w:shd w:val="clear" w:color="auto" w:fill="auto"/>
            <w:vAlign w:val="center"/>
          </w:tcPr>
          <w:p w:rsidR="00C84483" w:rsidRPr="00F44814" w:rsidRDefault="00C84483" w:rsidP="00C844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mét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6,00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</w:tr>
      <w:tr w:rsidR="00C84483" w:rsidTr="00C84483">
        <w:trPr>
          <w:trHeight w:val="313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18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C84483" w:rsidRPr="007C67D6" w:rsidRDefault="00C84483" w:rsidP="00C84483">
            <w:pPr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Sửa chữa cách nhiệt ống kích thước 600x600 mm, độ dày ≥ 25 mm</w:t>
            </w:r>
          </w:p>
        </w:tc>
        <w:tc>
          <w:tcPr>
            <w:tcW w:w="2331" w:type="dxa"/>
            <w:vMerge/>
            <w:shd w:val="clear" w:color="auto" w:fill="auto"/>
            <w:vAlign w:val="center"/>
          </w:tcPr>
          <w:p w:rsidR="00C84483" w:rsidRPr="00F44814" w:rsidRDefault="00C84483" w:rsidP="00C844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mét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1,80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</w:tr>
      <w:tr w:rsidR="00C84483" w:rsidTr="00C84483">
        <w:trPr>
          <w:trHeight w:val="313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lastRenderedPageBreak/>
              <w:t>19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C84483" w:rsidRPr="007C67D6" w:rsidRDefault="00C84483" w:rsidP="00C84483">
            <w:pPr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Sửa chữa cách nhiệt ống kích thước 600x400 mm, độ dày ≥ 25 mm</w:t>
            </w:r>
          </w:p>
        </w:tc>
        <w:tc>
          <w:tcPr>
            <w:tcW w:w="2331" w:type="dxa"/>
            <w:vMerge/>
            <w:shd w:val="clear" w:color="auto" w:fill="auto"/>
            <w:vAlign w:val="center"/>
          </w:tcPr>
          <w:p w:rsidR="00C84483" w:rsidRPr="00F44814" w:rsidRDefault="00C84483" w:rsidP="00C844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mét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9,00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</w:tr>
      <w:tr w:rsidR="00C84483" w:rsidTr="00C84483">
        <w:trPr>
          <w:trHeight w:val="313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lastRenderedPageBreak/>
              <w:t>20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C84483" w:rsidRPr="007C67D6" w:rsidRDefault="00C84483" w:rsidP="00C84483">
            <w:pPr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Sửa chữa cách nhiệt ống kích thước 550x400 mm, độ dày ≥ 25 mm</w:t>
            </w:r>
          </w:p>
        </w:tc>
        <w:tc>
          <w:tcPr>
            <w:tcW w:w="2331" w:type="dxa"/>
            <w:vMerge/>
            <w:shd w:val="clear" w:color="auto" w:fill="auto"/>
            <w:vAlign w:val="center"/>
          </w:tcPr>
          <w:p w:rsidR="00C84483" w:rsidRPr="00F44814" w:rsidRDefault="00C84483" w:rsidP="00C844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mét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11,20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</w:tr>
      <w:tr w:rsidR="00C84483" w:rsidTr="00C84483">
        <w:trPr>
          <w:trHeight w:val="313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21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C84483" w:rsidRPr="007C67D6" w:rsidRDefault="00C84483" w:rsidP="00C84483">
            <w:pPr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Sửa chữa cách nhiệt ống kích thước 550x350 mm, độ dày ≥ 25 mm</w:t>
            </w:r>
          </w:p>
        </w:tc>
        <w:tc>
          <w:tcPr>
            <w:tcW w:w="2331" w:type="dxa"/>
            <w:vMerge/>
            <w:shd w:val="clear" w:color="auto" w:fill="auto"/>
            <w:vAlign w:val="center"/>
          </w:tcPr>
          <w:p w:rsidR="00C84483" w:rsidRPr="00F44814" w:rsidRDefault="00C84483" w:rsidP="00C844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mét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6,50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</w:tr>
      <w:tr w:rsidR="00C84483" w:rsidTr="00C84483">
        <w:trPr>
          <w:trHeight w:val="313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22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C84483" w:rsidRPr="007C67D6" w:rsidRDefault="00C84483" w:rsidP="00C84483">
            <w:pPr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Sửa chữa cách nhiệt ống kích thước 500x400 mm, độ dày ≥ 25 mm</w:t>
            </w:r>
          </w:p>
        </w:tc>
        <w:tc>
          <w:tcPr>
            <w:tcW w:w="2331" w:type="dxa"/>
            <w:vMerge/>
            <w:shd w:val="clear" w:color="auto" w:fill="auto"/>
            <w:vAlign w:val="center"/>
          </w:tcPr>
          <w:p w:rsidR="00C84483" w:rsidRPr="00F44814" w:rsidRDefault="00C84483" w:rsidP="00C844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mét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5,00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</w:tr>
      <w:tr w:rsidR="00C84483" w:rsidTr="00C84483">
        <w:trPr>
          <w:trHeight w:val="313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23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C84483" w:rsidRPr="007C67D6" w:rsidRDefault="00C84483" w:rsidP="00C84483">
            <w:pPr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Sửa chữa cách nhiệt ống kích thước 500x300 mm, độ dày ≥ 25 mm</w:t>
            </w:r>
          </w:p>
        </w:tc>
        <w:tc>
          <w:tcPr>
            <w:tcW w:w="2331" w:type="dxa"/>
            <w:vMerge/>
            <w:shd w:val="clear" w:color="auto" w:fill="auto"/>
            <w:vAlign w:val="center"/>
          </w:tcPr>
          <w:p w:rsidR="00C84483" w:rsidRPr="00F44814" w:rsidRDefault="00C84483" w:rsidP="00C844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mét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6,50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</w:tr>
      <w:tr w:rsidR="00C84483" w:rsidTr="00C84483">
        <w:trPr>
          <w:trHeight w:val="313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24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C84483" w:rsidRPr="007C67D6" w:rsidRDefault="00C84483" w:rsidP="00C84483">
            <w:pPr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Sửa chữa cách nhiệt ống kích thước 450x300 mm, độ dày ≥ 25 mm</w:t>
            </w:r>
          </w:p>
        </w:tc>
        <w:tc>
          <w:tcPr>
            <w:tcW w:w="2331" w:type="dxa"/>
            <w:vMerge/>
            <w:shd w:val="clear" w:color="auto" w:fill="auto"/>
            <w:vAlign w:val="center"/>
          </w:tcPr>
          <w:p w:rsidR="00C84483" w:rsidRPr="00F44814" w:rsidRDefault="00C84483" w:rsidP="00C844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mét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6,50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</w:tr>
      <w:tr w:rsidR="00C84483" w:rsidTr="00C84483">
        <w:trPr>
          <w:trHeight w:val="313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25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C84483" w:rsidRPr="007C67D6" w:rsidRDefault="00C84483" w:rsidP="00C84483">
            <w:pPr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 xml:space="preserve">Sửa chữa cách nhiệt ống kích thước 400x400 mm, độ dày </w:t>
            </w:r>
            <w:r w:rsidRPr="007C67D6">
              <w:rPr>
                <w:sz w:val="26"/>
                <w:szCs w:val="26"/>
              </w:rPr>
              <w:lastRenderedPageBreak/>
              <w:t>≥ 25 mm</w:t>
            </w:r>
          </w:p>
        </w:tc>
        <w:tc>
          <w:tcPr>
            <w:tcW w:w="2331" w:type="dxa"/>
            <w:vMerge/>
            <w:shd w:val="clear" w:color="auto" w:fill="auto"/>
            <w:vAlign w:val="center"/>
          </w:tcPr>
          <w:p w:rsidR="00C84483" w:rsidRPr="00F44814" w:rsidRDefault="00C84483" w:rsidP="00C844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mét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6,00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</w:tr>
      <w:tr w:rsidR="00C84483" w:rsidTr="00C84483">
        <w:trPr>
          <w:trHeight w:val="313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lastRenderedPageBreak/>
              <w:t>26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C84483" w:rsidRPr="007C67D6" w:rsidRDefault="00C84483" w:rsidP="00C84483">
            <w:pPr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Sửa chữa cách nhiệt ống kích thước 400x300 mm, độ dày ≥ 25 mm</w:t>
            </w:r>
          </w:p>
        </w:tc>
        <w:tc>
          <w:tcPr>
            <w:tcW w:w="2331" w:type="dxa"/>
            <w:vMerge/>
            <w:shd w:val="clear" w:color="auto" w:fill="auto"/>
            <w:vAlign w:val="center"/>
          </w:tcPr>
          <w:p w:rsidR="00C84483" w:rsidRPr="00F44814" w:rsidRDefault="00C84483" w:rsidP="00C844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mét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36,00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</w:tr>
      <w:tr w:rsidR="00C84483" w:rsidTr="00C84483">
        <w:trPr>
          <w:trHeight w:val="313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27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C84483" w:rsidRPr="007C67D6" w:rsidRDefault="00C84483" w:rsidP="00C84483">
            <w:pPr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Sửa chữa cách nhiệt ống kích thước 400x250 mm, độ dày ≥ 25 mm</w:t>
            </w:r>
          </w:p>
        </w:tc>
        <w:tc>
          <w:tcPr>
            <w:tcW w:w="2331" w:type="dxa"/>
            <w:vMerge/>
            <w:shd w:val="clear" w:color="auto" w:fill="auto"/>
            <w:vAlign w:val="center"/>
          </w:tcPr>
          <w:p w:rsidR="00C84483" w:rsidRPr="00F44814" w:rsidRDefault="00C84483" w:rsidP="00C844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mét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6,00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</w:tr>
      <w:tr w:rsidR="00C84483" w:rsidTr="00C84483">
        <w:trPr>
          <w:trHeight w:val="313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28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C84483" w:rsidRPr="007C67D6" w:rsidRDefault="00C84483" w:rsidP="00C84483">
            <w:pPr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Sửa chữa cách nhiệt ống kích thước 350x250 mm, độ dày ≥ 25 mm</w:t>
            </w:r>
          </w:p>
        </w:tc>
        <w:tc>
          <w:tcPr>
            <w:tcW w:w="2331" w:type="dxa"/>
            <w:vMerge/>
            <w:shd w:val="clear" w:color="auto" w:fill="auto"/>
            <w:vAlign w:val="center"/>
          </w:tcPr>
          <w:p w:rsidR="00C84483" w:rsidRPr="00F44814" w:rsidRDefault="00C84483" w:rsidP="00C844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mét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3,30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</w:tr>
      <w:tr w:rsidR="00C84483" w:rsidTr="00C84483">
        <w:trPr>
          <w:trHeight w:val="313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29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C84483" w:rsidRPr="007C67D6" w:rsidRDefault="00C84483" w:rsidP="00C84483">
            <w:pPr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Sửa chữa cách nhiệt ống kích thước 350x200 mm, độ dày ≥ 25 mm</w:t>
            </w:r>
          </w:p>
        </w:tc>
        <w:tc>
          <w:tcPr>
            <w:tcW w:w="2331" w:type="dxa"/>
            <w:vMerge/>
            <w:shd w:val="clear" w:color="auto" w:fill="auto"/>
            <w:vAlign w:val="center"/>
          </w:tcPr>
          <w:p w:rsidR="00C84483" w:rsidRPr="00F44814" w:rsidRDefault="00C84483" w:rsidP="00C844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mét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11,00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</w:tr>
      <w:tr w:rsidR="00C84483" w:rsidTr="00C84483">
        <w:trPr>
          <w:trHeight w:val="313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30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C84483" w:rsidRPr="007C67D6" w:rsidRDefault="00C84483" w:rsidP="00C84483">
            <w:pPr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Sửa chữa cách nhiệt ống kích thước 300x300 mm, độ dày ≥ 25 mm</w:t>
            </w:r>
          </w:p>
        </w:tc>
        <w:tc>
          <w:tcPr>
            <w:tcW w:w="2331" w:type="dxa"/>
            <w:vMerge/>
            <w:shd w:val="clear" w:color="auto" w:fill="auto"/>
            <w:vAlign w:val="center"/>
          </w:tcPr>
          <w:p w:rsidR="00C84483" w:rsidRPr="00F44814" w:rsidRDefault="00C84483" w:rsidP="00C844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mét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2,50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</w:tr>
      <w:tr w:rsidR="00C84483" w:rsidTr="00C84483">
        <w:trPr>
          <w:trHeight w:val="313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31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C84483" w:rsidRPr="007C67D6" w:rsidRDefault="00C84483" w:rsidP="00C84483">
            <w:pPr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Sửa chữa cách nhiệt ống kích thước 300x250 mm, độ dày ≥ 25 mm</w:t>
            </w:r>
          </w:p>
        </w:tc>
        <w:tc>
          <w:tcPr>
            <w:tcW w:w="2331" w:type="dxa"/>
            <w:vMerge/>
            <w:shd w:val="clear" w:color="auto" w:fill="auto"/>
            <w:vAlign w:val="center"/>
          </w:tcPr>
          <w:p w:rsidR="00C84483" w:rsidRPr="00F44814" w:rsidRDefault="00C84483" w:rsidP="00C844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mét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23,00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</w:tr>
      <w:tr w:rsidR="00C84483" w:rsidTr="00C84483">
        <w:trPr>
          <w:trHeight w:val="313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32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C84483" w:rsidRPr="007C67D6" w:rsidRDefault="00C84483" w:rsidP="00C84483">
            <w:pPr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 xml:space="preserve">Sửa chữa cách nhiệt ống kích thước </w:t>
            </w:r>
            <w:r w:rsidRPr="007C67D6">
              <w:rPr>
                <w:sz w:val="26"/>
                <w:szCs w:val="26"/>
              </w:rPr>
              <w:lastRenderedPageBreak/>
              <w:t>300x200 mm, độ dày ≥ 25 mm</w:t>
            </w:r>
          </w:p>
        </w:tc>
        <w:tc>
          <w:tcPr>
            <w:tcW w:w="2331" w:type="dxa"/>
            <w:vMerge/>
            <w:shd w:val="clear" w:color="auto" w:fill="auto"/>
            <w:vAlign w:val="center"/>
          </w:tcPr>
          <w:p w:rsidR="00C84483" w:rsidRPr="00F44814" w:rsidRDefault="00C84483" w:rsidP="00C844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mét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13,00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</w:tr>
      <w:tr w:rsidR="00C84483" w:rsidTr="00C84483">
        <w:trPr>
          <w:trHeight w:val="313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lastRenderedPageBreak/>
              <w:t>33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C84483" w:rsidRPr="007C67D6" w:rsidRDefault="00C84483" w:rsidP="00C84483">
            <w:pPr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Sửa chữa cách nhiệt ống kích thước 250x250 mm, độ dày ≥ 25 mm</w:t>
            </w:r>
          </w:p>
        </w:tc>
        <w:tc>
          <w:tcPr>
            <w:tcW w:w="2331" w:type="dxa"/>
            <w:vMerge/>
            <w:shd w:val="clear" w:color="auto" w:fill="auto"/>
            <w:vAlign w:val="center"/>
          </w:tcPr>
          <w:p w:rsidR="00C84483" w:rsidRPr="00F44814" w:rsidRDefault="00C84483" w:rsidP="00C844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mét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4,40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</w:tr>
      <w:tr w:rsidR="00C84483" w:rsidTr="00C84483">
        <w:trPr>
          <w:trHeight w:val="313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34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C84483" w:rsidRPr="007C67D6" w:rsidRDefault="00C84483" w:rsidP="00C84483">
            <w:pPr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Sửa chữa cách nhiệt ống kích thước 250x200 mm, độ dày ≥ 25 mm</w:t>
            </w:r>
          </w:p>
        </w:tc>
        <w:tc>
          <w:tcPr>
            <w:tcW w:w="2331" w:type="dxa"/>
            <w:vMerge/>
            <w:shd w:val="clear" w:color="auto" w:fill="auto"/>
            <w:vAlign w:val="center"/>
          </w:tcPr>
          <w:p w:rsidR="00C84483" w:rsidRPr="00F44814" w:rsidRDefault="00C84483" w:rsidP="00C844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mét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17,00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</w:tr>
      <w:tr w:rsidR="00C84483" w:rsidTr="00C84483">
        <w:trPr>
          <w:trHeight w:val="313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35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C84483" w:rsidRPr="007C67D6" w:rsidRDefault="00C84483" w:rsidP="00C84483">
            <w:pPr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Sửa chữa cách nhiệt ống giảm kích thước 1600x1100/1500x700 mm, độ dày ≥ 35 mm</w:t>
            </w:r>
          </w:p>
        </w:tc>
        <w:tc>
          <w:tcPr>
            <w:tcW w:w="2331" w:type="dxa"/>
            <w:vMerge/>
            <w:shd w:val="clear" w:color="auto" w:fill="auto"/>
            <w:vAlign w:val="center"/>
          </w:tcPr>
          <w:p w:rsidR="00C84483" w:rsidRPr="00F44814" w:rsidRDefault="00C84483" w:rsidP="00C844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mét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2,00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</w:tr>
      <w:tr w:rsidR="00C84483" w:rsidTr="00C84483">
        <w:trPr>
          <w:trHeight w:val="313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36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C84483" w:rsidRPr="007C67D6" w:rsidRDefault="00C84483" w:rsidP="00C84483">
            <w:pPr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Sửa chữa cách nhiệt ống giảm kích thước 1100x500/850x450 mm, độ dày ≥ 25 mm</w:t>
            </w:r>
          </w:p>
        </w:tc>
        <w:tc>
          <w:tcPr>
            <w:tcW w:w="2331" w:type="dxa"/>
            <w:vMerge/>
            <w:shd w:val="clear" w:color="auto" w:fill="auto"/>
            <w:vAlign w:val="center"/>
          </w:tcPr>
          <w:p w:rsidR="00C84483" w:rsidRPr="00F44814" w:rsidRDefault="00C84483" w:rsidP="00C844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mét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1,00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</w:tr>
      <w:tr w:rsidR="00C84483" w:rsidTr="00C84483">
        <w:trPr>
          <w:trHeight w:val="313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37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C84483" w:rsidRPr="007C67D6" w:rsidRDefault="00C84483" w:rsidP="00C84483">
            <w:pPr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Sửa chữa cách nhiệt ống giảm kích thước 850x450/800x400 mm, độ dày ≥ 25 mm</w:t>
            </w:r>
          </w:p>
        </w:tc>
        <w:tc>
          <w:tcPr>
            <w:tcW w:w="2331" w:type="dxa"/>
            <w:vMerge/>
            <w:shd w:val="clear" w:color="auto" w:fill="auto"/>
            <w:vAlign w:val="center"/>
          </w:tcPr>
          <w:p w:rsidR="00C84483" w:rsidRPr="00F44814" w:rsidRDefault="00C84483" w:rsidP="00C844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mét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0,50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</w:tr>
      <w:tr w:rsidR="00C84483" w:rsidTr="00C84483">
        <w:trPr>
          <w:trHeight w:val="313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38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C84483" w:rsidRPr="007C67D6" w:rsidRDefault="00C84483" w:rsidP="00C84483">
            <w:pPr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Sửa chữa cách nhiệt ống giảm kích thước 650x450/300x200 mm, độ dày ≥ 25 mm</w:t>
            </w:r>
          </w:p>
        </w:tc>
        <w:tc>
          <w:tcPr>
            <w:tcW w:w="2331" w:type="dxa"/>
            <w:vMerge/>
            <w:shd w:val="clear" w:color="auto" w:fill="auto"/>
            <w:vAlign w:val="center"/>
          </w:tcPr>
          <w:p w:rsidR="00C84483" w:rsidRPr="00F44814" w:rsidRDefault="00C84483" w:rsidP="00C844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mét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0,70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</w:tr>
      <w:tr w:rsidR="00C84483" w:rsidTr="00C84483">
        <w:trPr>
          <w:trHeight w:val="313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39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C84483" w:rsidRPr="007C67D6" w:rsidRDefault="00C84483" w:rsidP="00C84483">
            <w:pPr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 xml:space="preserve">Sửa chữa cách nhiệt </w:t>
            </w:r>
            <w:r w:rsidRPr="007C67D6">
              <w:rPr>
                <w:sz w:val="26"/>
                <w:szCs w:val="26"/>
              </w:rPr>
              <w:lastRenderedPageBreak/>
              <w:t>ống giảm kích thước 600x400/550x400 mm, độ dày ≥ 25 mm</w:t>
            </w:r>
          </w:p>
        </w:tc>
        <w:tc>
          <w:tcPr>
            <w:tcW w:w="2331" w:type="dxa"/>
            <w:vMerge/>
            <w:shd w:val="clear" w:color="auto" w:fill="auto"/>
            <w:vAlign w:val="center"/>
          </w:tcPr>
          <w:p w:rsidR="00C84483" w:rsidRPr="00F44814" w:rsidRDefault="00C84483" w:rsidP="00C844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mét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1,00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</w:tr>
      <w:tr w:rsidR="00C84483" w:rsidTr="00C84483">
        <w:trPr>
          <w:trHeight w:val="313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lastRenderedPageBreak/>
              <w:t>40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C84483" w:rsidRPr="007C67D6" w:rsidRDefault="00C84483" w:rsidP="00C84483">
            <w:pPr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Sửa chữa cách nhiệt ống giảm kích thước 500x400/500x300 mm, độ dày ≥ 25 mm</w:t>
            </w:r>
          </w:p>
        </w:tc>
        <w:tc>
          <w:tcPr>
            <w:tcW w:w="2331" w:type="dxa"/>
            <w:vMerge/>
            <w:shd w:val="clear" w:color="auto" w:fill="auto"/>
            <w:vAlign w:val="center"/>
          </w:tcPr>
          <w:p w:rsidR="00C84483" w:rsidRPr="00F44814" w:rsidRDefault="00C84483" w:rsidP="00C844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mét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0,30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</w:tr>
      <w:tr w:rsidR="00C84483" w:rsidTr="00C84483">
        <w:trPr>
          <w:trHeight w:val="313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41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C84483" w:rsidRPr="007C67D6" w:rsidRDefault="00C84483" w:rsidP="00C84483">
            <w:pPr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Sửa chữa cách nhiệt ống giảm kích thước 400x400/300x300 mm, độ dày ≥ 25 mm</w:t>
            </w:r>
          </w:p>
        </w:tc>
        <w:tc>
          <w:tcPr>
            <w:tcW w:w="2331" w:type="dxa"/>
            <w:vMerge/>
            <w:shd w:val="clear" w:color="auto" w:fill="auto"/>
            <w:vAlign w:val="center"/>
          </w:tcPr>
          <w:p w:rsidR="00C84483" w:rsidRPr="00F44814" w:rsidRDefault="00C84483" w:rsidP="00C844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mét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0,30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</w:tr>
      <w:tr w:rsidR="00C84483" w:rsidTr="00C84483">
        <w:trPr>
          <w:trHeight w:val="313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42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C84483" w:rsidRPr="007C67D6" w:rsidRDefault="00C84483" w:rsidP="00C84483">
            <w:pPr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Sửa chữa cách nhiệt ống giảm kích thước 300x300/250x200 mm, độ dày ≥ 25 mm</w:t>
            </w:r>
          </w:p>
        </w:tc>
        <w:tc>
          <w:tcPr>
            <w:tcW w:w="2331" w:type="dxa"/>
            <w:vMerge/>
            <w:shd w:val="clear" w:color="auto" w:fill="auto"/>
            <w:vAlign w:val="center"/>
          </w:tcPr>
          <w:p w:rsidR="00C84483" w:rsidRPr="00F44814" w:rsidRDefault="00C84483" w:rsidP="00C844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mét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0,30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</w:tr>
      <w:tr w:rsidR="00C84483" w:rsidTr="00C84483">
        <w:trPr>
          <w:trHeight w:val="313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43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C84483" w:rsidRPr="007C67D6" w:rsidRDefault="00C84483" w:rsidP="00C84483">
            <w:pPr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Sửa chữa cách nhiệt co 90⁰ R200 kích thước 1500x700 mm, độ dày ≥ 35 mm</w:t>
            </w:r>
          </w:p>
        </w:tc>
        <w:tc>
          <w:tcPr>
            <w:tcW w:w="2331" w:type="dxa"/>
            <w:vMerge/>
            <w:shd w:val="clear" w:color="auto" w:fill="auto"/>
            <w:vAlign w:val="center"/>
          </w:tcPr>
          <w:p w:rsidR="00C84483" w:rsidRPr="00F44814" w:rsidRDefault="00C84483" w:rsidP="00C844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cái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5,00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</w:tr>
      <w:tr w:rsidR="00C84483" w:rsidTr="00C84483">
        <w:trPr>
          <w:trHeight w:val="313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44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C84483" w:rsidRPr="007C67D6" w:rsidRDefault="00C84483" w:rsidP="00C84483">
            <w:pPr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Sửa chữa cách nhiệt co 90⁰ R200 kích thước 1500x600 mm, độ dày ≥ 35 mm</w:t>
            </w:r>
          </w:p>
        </w:tc>
        <w:tc>
          <w:tcPr>
            <w:tcW w:w="2331" w:type="dxa"/>
            <w:vMerge/>
            <w:shd w:val="clear" w:color="auto" w:fill="auto"/>
            <w:vAlign w:val="center"/>
          </w:tcPr>
          <w:p w:rsidR="00C84483" w:rsidRPr="00F44814" w:rsidRDefault="00C84483" w:rsidP="00C844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cái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1,00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</w:tr>
      <w:tr w:rsidR="00C84483" w:rsidTr="00C84483">
        <w:trPr>
          <w:trHeight w:val="313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45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C84483" w:rsidRPr="007C67D6" w:rsidRDefault="00C84483" w:rsidP="00C84483">
            <w:pPr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Sửa chữa cách nhiệt co 90⁰ R200 kích thước 1400x600 mm, độ dày ≥ 35 mm</w:t>
            </w:r>
          </w:p>
        </w:tc>
        <w:tc>
          <w:tcPr>
            <w:tcW w:w="2331" w:type="dxa"/>
            <w:vMerge/>
            <w:shd w:val="clear" w:color="auto" w:fill="auto"/>
            <w:vAlign w:val="center"/>
          </w:tcPr>
          <w:p w:rsidR="00C84483" w:rsidRPr="00F44814" w:rsidRDefault="00C84483" w:rsidP="00C844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cái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1,00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</w:tr>
      <w:tr w:rsidR="00C84483" w:rsidTr="00C84483">
        <w:trPr>
          <w:trHeight w:val="313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lastRenderedPageBreak/>
              <w:t>46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C84483" w:rsidRPr="007C67D6" w:rsidRDefault="00C84483" w:rsidP="00C84483">
            <w:pPr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Sửa chữa cách nhiệt co 90⁰ R200 kích thước 500x300 mm, độ dày ≥ 25 mm</w:t>
            </w:r>
          </w:p>
        </w:tc>
        <w:tc>
          <w:tcPr>
            <w:tcW w:w="2331" w:type="dxa"/>
            <w:vMerge/>
            <w:shd w:val="clear" w:color="auto" w:fill="auto"/>
            <w:vAlign w:val="center"/>
          </w:tcPr>
          <w:p w:rsidR="00C84483" w:rsidRPr="00F44814" w:rsidRDefault="00C84483" w:rsidP="00C844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cái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5,00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</w:tr>
      <w:tr w:rsidR="00C84483" w:rsidTr="00C84483">
        <w:trPr>
          <w:trHeight w:val="313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lastRenderedPageBreak/>
              <w:t>47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C84483" w:rsidRPr="007C67D6" w:rsidRDefault="00C84483" w:rsidP="00C84483">
            <w:pPr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Sửa chữa cách nhiệt co 90⁰ R200 kích thước 250x200 mm, độ dày ≥ 25 mm</w:t>
            </w:r>
          </w:p>
        </w:tc>
        <w:tc>
          <w:tcPr>
            <w:tcW w:w="2331" w:type="dxa"/>
            <w:vMerge/>
            <w:shd w:val="clear" w:color="auto" w:fill="auto"/>
            <w:vAlign w:val="center"/>
          </w:tcPr>
          <w:p w:rsidR="00C84483" w:rsidRPr="00F44814" w:rsidRDefault="00C84483" w:rsidP="00C844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cái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1,00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</w:tr>
      <w:tr w:rsidR="00C84483" w:rsidTr="00C84483">
        <w:trPr>
          <w:trHeight w:val="313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48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C84483" w:rsidRPr="007C67D6" w:rsidRDefault="00C84483" w:rsidP="00C84483">
            <w:pPr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Sửa chữa cách nhiệt gót vuông tròn phi 200 mm, độ dày ≥ 25 mm</w:t>
            </w:r>
          </w:p>
        </w:tc>
        <w:tc>
          <w:tcPr>
            <w:tcW w:w="2331" w:type="dxa"/>
            <w:vMerge/>
            <w:shd w:val="clear" w:color="auto" w:fill="auto"/>
            <w:vAlign w:val="center"/>
          </w:tcPr>
          <w:p w:rsidR="00C84483" w:rsidRPr="00F44814" w:rsidRDefault="00C84483" w:rsidP="00C844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cái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78,00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</w:tr>
      <w:tr w:rsidR="00C84483" w:rsidTr="00C84483">
        <w:trPr>
          <w:trHeight w:val="313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b/>
                <w:bCs/>
                <w:sz w:val="26"/>
                <w:szCs w:val="26"/>
              </w:rPr>
            </w:pPr>
            <w:r w:rsidRPr="007C67D6">
              <w:rPr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C84483" w:rsidRPr="007C67D6" w:rsidRDefault="00C84483" w:rsidP="00C84483">
            <w:pPr>
              <w:rPr>
                <w:b/>
                <w:bCs/>
                <w:sz w:val="26"/>
                <w:szCs w:val="26"/>
              </w:rPr>
            </w:pPr>
            <w:r w:rsidRPr="007C67D6">
              <w:rPr>
                <w:b/>
                <w:bCs/>
                <w:sz w:val="26"/>
                <w:szCs w:val="26"/>
              </w:rPr>
              <w:t>Thay thế vật tư, máng nước ngưng hứng cụm van FCU</w:t>
            </w:r>
          </w:p>
        </w:tc>
        <w:tc>
          <w:tcPr>
            <w:tcW w:w="2331" w:type="dxa"/>
            <w:vMerge/>
            <w:shd w:val="clear" w:color="auto" w:fill="auto"/>
            <w:vAlign w:val="center"/>
          </w:tcPr>
          <w:p w:rsidR="00C84483" w:rsidRPr="00F44814" w:rsidRDefault="00C84483" w:rsidP="00C844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b/>
                <w:bCs/>
                <w:sz w:val="26"/>
                <w:szCs w:val="26"/>
              </w:rPr>
            </w:pPr>
            <w:r w:rsidRPr="007C67D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 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</w:tr>
      <w:tr w:rsidR="00C84483" w:rsidTr="00C84483">
        <w:trPr>
          <w:trHeight w:val="313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49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C84483" w:rsidRPr="007C67D6" w:rsidRDefault="00C84483" w:rsidP="00C84483">
            <w:pPr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Thay thế ống kích thước 1000x750 mm, thép không gỉ 304, độ dày ≥ 0,75 mm</w:t>
            </w:r>
          </w:p>
        </w:tc>
        <w:tc>
          <w:tcPr>
            <w:tcW w:w="2331" w:type="dxa"/>
            <w:vMerge/>
            <w:shd w:val="clear" w:color="auto" w:fill="auto"/>
            <w:vAlign w:val="center"/>
          </w:tcPr>
          <w:p w:rsidR="00C84483" w:rsidRPr="00F44814" w:rsidRDefault="00C84483" w:rsidP="00C844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mét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2,24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</w:tr>
      <w:tr w:rsidR="00C84483" w:rsidTr="00C84483">
        <w:trPr>
          <w:trHeight w:val="313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50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C84483" w:rsidRPr="007C67D6" w:rsidRDefault="00C84483" w:rsidP="00C84483">
            <w:pPr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Thay thế ống kích thước 1000x700 mm, thép không gỉ 304, độ dày ≥ 0,75 mm</w:t>
            </w:r>
          </w:p>
        </w:tc>
        <w:tc>
          <w:tcPr>
            <w:tcW w:w="2331" w:type="dxa"/>
            <w:vMerge/>
            <w:shd w:val="clear" w:color="auto" w:fill="auto"/>
            <w:vAlign w:val="center"/>
          </w:tcPr>
          <w:p w:rsidR="00C84483" w:rsidRPr="00F44814" w:rsidRDefault="00C84483" w:rsidP="00C844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mét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2,24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</w:tr>
      <w:tr w:rsidR="00C84483" w:rsidTr="00C84483">
        <w:trPr>
          <w:trHeight w:val="313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51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C84483" w:rsidRPr="007C67D6" w:rsidRDefault="00C84483" w:rsidP="00C84483">
            <w:pPr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Thay thế ống kích thước 950x450 mm, tôn mạ kẽm, độ dày ≥ 1 mm</w:t>
            </w:r>
          </w:p>
        </w:tc>
        <w:tc>
          <w:tcPr>
            <w:tcW w:w="2331" w:type="dxa"/>
            <w:vMerge/>
            <w:shd w:val="clear" w:color="auto" w:fill="auto"/>
            <w:vAlign w:val="center"/>
          </w:tcPr>
          <w:p w:rsidR="00C84483" w:rsidRPr="00F44814" w:rsidRDefault="00C84483" w:rsidP="00C844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mét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0,50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</w:tr>
      <w:tr w:rsidR="00C84483" w:rsidTr="00C84483">
        <w:trPr>
          <w:trHeight w:val="313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52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C84483" w:rsidRPr="007C67D6" w:rsidRDefault="00C84483" w:rsidP="00C84483">
            <w:pPr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 xml:space="preserve">Thay thế ống kích </w:t>
            </w:r>
            <w:r w:rsidRPr="007C67D6">
              <w:rPr>
                <w:sz w:val="26"/>
                <w:szCs w:val="26"/>
              </w:rPr>
              <w:lastRenderedPageBreak/>
              <w:t>thước 900x600 mm, thép không gỉ 304, độ dày ≥ 0,75 mm</w:t>
            </w:r>
          </w:p>
        </w:tc>
        <w:tc>
          <w:tcPr>
            <w:tcW w:w="2331" w:type="dxa"/>
            <w:vMerge/>
            <w:shd w:val="clear" w:color="auto" w:fill="auto"/>
            <w:vAlign w:val="center"/>
          </w:tcPr>
          <w:p w:rsidR="00C84483" w:rsidRPr="00F44814" w:rsidRDefault="00C84483" w:rsidP="00C844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mét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1,12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</w:tr>
      <w:tr w:rsidR="00C84483" w:rsidTr="00C84483">
        <w:trPr>
          <w:trHeight w:val="313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lastRenderedPageBreak/>
              <w:t>53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C84483" w:rsidRPr="007C67D6" w:rsidRDefault="00C84483" w:rsidP="00C84483">
            <w:pPr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Thay thế ống kích thước 850x600 mm, tôn mạ kẽm, độ dày ≥ 1 mm</w:t>
            </w:r>
          </w:p>
        </w:tc>
        <w:tc>
          <w:tcPr>
            <w:tcW w:w="2331" w:type="dxa"/>
            <w:vMerge/>
            <w:shd w:val="clear" w:color="auto" w:fill="auto"/>
            <w:vAlign w:val="center"/>
          </w:tcPr>
          <w:p w:rsidR="00C84483" w:rsidRPr="00F44814" w:rsidRDefault="00C84483" w:rsidP="00C844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mét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15,50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</w:tr>
      <w:tr w:rsidR="00C84483" w:rsidTr="00C84483">
        <w:trPr>
          <w:trHeight w:val="313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54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C84483" w:rsidRPr="007C67D6" w:rsidRDefault="00C84483" w:rsidP="00C84483">
            <w:pPr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 xml:space="preserve">Thay thế ống kích thước 850x600 mm, thép không gỉ 304, độ dày ≥ 0,75 mm </w:t>
            </w:r>
          </w:p>
        </w:tc>
        <w:tc>
          <w:tcPr>
            <w:tcW w:w="2331" w:type="dxa"/>
            <w:vMerge/>
            <w:shd w:val="clear" w:color="auto" w:fill="auto"/>
            <w:vAlign w:val="center"/>
          </w:tcPr>
          <w:p w:rsidR="00C84483" w:rsidRPr="00F44814" w:rsidRDefault="00C84483" w:rsidP="00C844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mét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12,00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</w:tr>
      <w:tr w:rsidR="00C84483" w:rsidTr="00C84483">
        <w:trPr>
          <w:trHeight w:val="313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55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C84483" w:rsidRPr="007C67D6" w:rsidRDefault="00C84483" w:rsidP="00C84483">
            <w:pPr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 xml:space="preserve">Thay thế ống kích thước 800x600 mm, thép không gỉ 304, độ dày ≥ 0,75 mm </w:t>
            </w:r>
          </w:p>
        </w:tc>
        <w:tc>
          <w:tcPr>
            <w:tcW w:w="2331" w:type="dxa"/>
            <w:vMerge/>
            <w:shd w:val="clear" w:color="auto" w:fill="auto"/>
            <w:vAlign w:val="center"/>
          </w:tcPr>
          <w:p w:rsidR="00C84483" w:rsidRPr="00F44814" w:rsidRDefault="00C84483" w:rsidP="00C844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mét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0,80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</w:tr>
      <w:tr w:rsidR="00C84483" w:rsidTr="00C84483">
        <w:trPr>
          <w:trHeight w:val="313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56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C84483" w:rsidRPr="007C67D6" w:rsidRDefault="00C84483" w:rsidP="00C84483">
            <w:pPr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 xml:space="preserve">Thay thế ống kích thước 600x500 mm, thép không gỉ 304, độ dày </w:t>
            </w:r>
            <w:r w:rsidRPr="007C67D6">
              <w:rPr>
                <w:rFonts w:ascii="Calibri" w:hAnsi="Calibri" w:cs="Calibri"/>
                <w:sz w:val="26"/>
                <w:szCs w:val="26"/>
              </w:rPr>
              <w:t>≥</w:t>
            </w:r>
            <w:r w:rsidRPr="007C67D6">
              <w:rPr>
                <w:sz w:val="26"/>
                <w:szCs w:val="26"/>
              </w:rPr>
              <w:t xml:space="preserve"> 0,58 mm</w:t>
            </w:r>
          </w:p>
        </w:tc>
        <w:tc>
          <w:tcPr>
            <w:tcW w:w="2331" w:type="dxa"/>
            <w:vMerge/>
            <w:shd w:val="clear" w:color="auto" w:fill="auto"/>
            <w:vAlign w:val="center"/>
          </w:tcPr>
          <w:p w:rsidR="00C84483" w:rsidRPr="00F44814" w:rsidRDefault="00C84483" w:rsidP="00C844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mét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2,24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</w:tr>
      <w:tr w:rsidR="00C84483" w:rsidTr="00C84483">
        <w:trPr>
          <w:trHeight w:val="313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57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C84483" w:rsidRPr="007C67D6" w:rsidRDefault="00C84483" w:rsidP="00C84483">
            <w:pPr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 xml:space="preserve">Thay thế ống kích thước 400x300 mm, thép không gỉ 304, độ dày ≥ 0,48 mm </w:t>
            </w:r>
          </w:p>
        </w:tc>
        <w:tc>
          <w:tcPr>
            <w:tcW w:w="2331" w:type="dxa"/>
            <w:vMerge/>
            <w:shd w:val="clear" w:color="auto" w:fill="auto"/>
            <w:vAlign w:val="center"/>
          </w:tcPr>
          <w:p w:rsidR="00C84483" w:rsidRPr="00F44814" w:rsidRDefault="00C84483" w:rsidP="00C844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mét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3,36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</w:tr>
      <w:tr w:rsidR="00C84483" w:rsidTr="00C84483">
        <w:trPr>
          <w:trHeight w:val="313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58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C84483" w:rsidRPr="007C67D6" w:rsidRDefault="00C84483" w:rsidP="00C84483">
            <w:pPr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Thay thế ống kích thước 250x250 mm, thép không gỉ 304, độ dày ≥ 0,48 mm</w:t>
            </w:r>
          </w:p>
        </w:tc>
        <w:tc>
          <w:tcPr>
            <w:tcW w:w="2331" w:type="dxa"/>
            <w:vMerge/>
            <w:shd w:val="clear" w:color="auto" w:fill="auto"/>
            <w:vAlign w:val="center"/>
          </w:tcPr>
          <w:p w:rsidR="00C84483" w:rsidRPr="00F44814" w:rsidRDefault="00C84483" w:rsidP="00C844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mét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9,50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</w:tr>
      <w:tr w:rsidR="00C84483" w:rsidTr="00C84483">
        <w:trPr>
          <w:trHeight w:val="313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lastRenderedPageBreak/>
              <w:t>59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C84483" w:rsidRPr="007C67D6" w:rsidRDefault="00C84483" w:rsidP="00C84483">
            <w:pPr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Thay thế ống bít đầu kích thước 1000x700 mm, bao gồm cổ góp kết nối với quạt phi 750 tương thích cổ quạt, thép không gỉ 304, độ dày ≥ 0,75 mm</w:t>
            </w:r>
          </w:p>
        </w:tc>
        <w:tc>
          <w:tcPr>
            <w:tcW w:w="2331" w:type="dxa"/>
            <w:vMerge/>
            <w:shd w:val="clear" w:color="auto" w:fill="auto"/>
            <w:vAlign w:val="center"/>
          </w:tcPr>
          <w:p w:rsidR="00C84483" w:rsidRPr="00F44814" w:rsidRDefault="00C84483" w:rsidP="00C844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mét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1,14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</w:tr>
      <w:tr w:rsidR="00C84483" w:rsidTr="00C84483">
        <w:trPr>
          <w:trHeight w:val="313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lastRenderedPageBreak/>
              <w:t>60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C84483" w:rsidRPr="007C67D6" w:rsidRDefault="00C84483" w:rsidP="00C84483">
            <w:pPr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 xml:space="preserve">Thay thế ống bít đầu kích thước 900x600 mm, thép không gỉ 304, độ dày ≥ 0,75 mm </w:t>
            </w:r>
          </w:p>
        </w:tc>
        <w:tc>
          <w:tcPr>
            <w:tcW w:w="2331" w:type="dxa"/>
            <w:vMerge/>
            <w:shd w:val="clear" w:color="auto" w:fill="auto"/>
            <w:vAlign w:val="center"/>
          </w:tcPr>
          <w:p w:rsidR="00C84483" w:rsidRPr="00F44814" w:rsidRDefault="00C84483" w:rsidP="00C844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mét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1,14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</w:tr>
      <w:tr w:rsidR="00C84483" w:rsidTr="00C84483">
        <w:trPr>
          <w:trHeight w:val="313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61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C84483" w:rsidRPr="007C67D6" w:rsidRDefault="00C84483" w:rsidP="00C84483">
            <w:pPr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Thay thế ống bít đầu kích thước 850x600 mm, bao gồm cổ góp kết nối với quạt phi 450 tương thích cổ quạt, tôn mạ kẽm, độ dày ≥ 1 mm</w:t>
            </w:r>
          </w:p>
        </w:tc>
        <w:tc>
          <w:tcPr>
            <w:tcW w:w="2331" w:type="dxa"/>
            <w:vMerge/>
            <w:shd w:val="clear" w:color="auto" w:fill="auto"/>
            <w:vAlign w:val="center"/>
          </w:tcPr>
          <w:p w:rsidR="00C84483" w:rsidRPr="00F44814" w:rsidRDefault="00C84483" w:rsidP="00C844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mét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1,14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</w:tr>
      <w:tr w:rsidR="00C84483" w:rsidTr="00C84483">
        <w:trPr>
          <w:trHeight w:val="313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62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C84483" w:rsidRPr="007C67D6" w:rsidRDefault="00C84483" w:rsidP="00C84483">
            <w:pPr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Thay thế ống bít đầu kích thước 600x500 mm, thép không gỉ 304, độ dày ≥ 0,58 mm</w:t>
            </w:r>
          </w:p>
        </w:tc>
        <w:tc>
          <w:tcPr>
            <w:tcW w:w="2331" w:type="dxa"/>
            <w:vMerge/>
            <w:shd w:val="clear" w:color="auto" w:fill="auto"/>
            <w:vAlign w:val="center"/>
          </w:tcPr>
          <w:p w:rsidR="00C84483" w:rsidRPr="00F44814" w:rsidRDefault="00C84483" w:rsidP="00C844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mét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1,14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</w:tr>
      <w:tr w:rsidR="00C84483" w:rsidTr="00C84483">
        <w:trPr>
          <w:trHeight w:val="313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63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C84483" w:rsidRPr="007C67D6" w:rsidRDefault="00C84483" w:rsidP="00C84483">
            <w:pPr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 xml:space="preserve">Thay thế ống lượn kích thước 600x850 </w:t>
            </w:r>
            <w:r w:rsidRPr="007C67D6">
              <w:rPr>
                <w:sz w:val="26"/>
                <w:szCs w:val="26"/>
              </w:rPr>
              <w:lastRenderedPageBreak/>
              <w:t xml:space="preserve">mm, tôn mạ kẽm, độ dày ≥ 1 mm </w:t>
            </w:r>
          </w:p>
        </w:tc>
        <w:tc>
          <w:tcPr>
            <w:tcW w:w="2331" w:type="dxa"/>
            <w:vMerge/>
            <w:shd w:val="clear" w:color="auto" w:fill="auto"/>
            <w:vAlign w:val="center"/>
          </w:tcPr>
          <w:p w:rsidR="00C84483" w:rsidRPr="00F44814" w:rsidRDefault="00C84483" w:rsidP="00C844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mét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0,80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</w:tr>
      <w:tr w:rsidR="00C84483" w:rsidTr="00C84483">
        <w:trPr>
          <w:trHeight w:val="313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lastRenderedPageBreak/>
              <w:t>64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C84483" w:rsidRPr="007C67D6" w:rsidRDefault="00C84483" w:rsidP="00C84483">
            <w:pPr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 xml:space="preserve">Thay thế ống lượn xuống kích thước 400x300 mm, thép không gỉ 304, độ dày ≥ 0,48 mm </w:t>
            </w:r>
          </w:p>
        </w:tc>
        <w:tc>
          <w:tcPr>
            <w:tcW w:w="2331" w:type="dxa"/>
            <w:vMerge/>
            <w:shd w:val="clear" w:color="auto" w:fill="auto"/>
            <w:vAlign w:val="center"/>
          </w:tcPr>
          <w:p w:rsidR="00C84483" w:rsidRPr="00F44814" w:rsidRDefault="00C84483" w:rsidP="00C844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mét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1,00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</w:tr>
      <w:tr w:rsidR="00C84483" w:rsidTr="00C84483">
        <w:trPr>
          <w:trHeight w:val="313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65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C84483" w:rsidRPr="007C67D6" w:rsidRDefault="00C84483" w:rsidP="00C84483">
            <w:pPr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 xml:space="preserve">Thay thế ống gót vuông kích thước 600x500 mm, thép không gỉ 304, độ dày ≥ 0,58 mm </w:t>
            </w:r>
          </w:p>
        </w:tc>
        <w:tc>
          <w:tcPr>
            <w:tcW w:w="2331" w:type="dxa"/>
            <w:vMerge/>
            <w:shd w:val="clear" w:color="auto" w:fill="auto"/>
            <w:vAlign w:val="center"/>
          </w:tcPr>
          <w:p w:rsidR="00C84483" w:rsidRPr="00F44814" w:rsidRDefault="00C84483" w:rsidP="00C844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cái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1,00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</w:tr>
      <w:tr w:rsidR="00C84483" w:rsidTr="00C84483">
        <w:trPr>
          <w:trHeight w:val="313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66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C84483" w:rsidRPr="007C67D6" w:rsidRDefault="00C84483" w:rsidP="00C84483">
            <w:pPr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 xml:space="preserve">Thay thế ống gót vuông kích thước 400x300 mm, thép không gỉ 304, độ dày ≥ 0,48 mm </w:t>
            </w:r>
          </w:p>
        </w:tc>
        <w:tc>
          <w:tcPr>
            <w:tcW w:w="2331" w:type="dxa"/>
            <w:vMerge/>
            <w:shd w:val="clear" w:color="auto" w:fill="auto"/>
            <w:vAlign w:val="center"/>
          </w:tcPr>
          <w:p w:rsidR="00C84483" w:rsidRPr="00F44814" w:rsidRDefault="00C84483" w:rsidP="00C844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cái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1,00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</w:tr>
      <w:tr w:rsidR="00C84483" w:rsidTr="00C84483">
        <w:trPr>
          <w:trHeight w:val="313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67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C84483" w:rsidRPr="007C67D6" w:rsidRDefault="00C84483" w:rsidP="00C84483">
            <w:pPr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 xml:space="preserve">Thay thế lượn ngang kích thước 1000x700 mm, thép không gỉ 304, độ dày ≥ 0,75 mm </w:t>
            </w:r>
          </w:p>
        </w:tc>
        <w:tc>
          <w:tcPr>
            <w:tcW w:w="2331" w:type="dxa"/>
            <w:vMerge/>
            <w:shd w:val="clear" w:color="auto" w:fill="auto"/>
            <w:vAlign w:val="center"/>
          </w:tcPr>
          <w:p w:rsidR="00C84483" w:rsidRPr="00F44814" w:rsidRDefault="00C84483" w:rsidP="00C844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mét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0,50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</w:tr>
      <w:tr w:rsidR="00C84483" w:rsidTr="00C84483">
        <w:trPr>
          <w:trHeight w:val="313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68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C84483" w:rsidRPr="007C67D6" w:rsidRDefault="00C84483" w:rsidP="00C84483">
            <w:pPr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 xml:space="preserve">Thay thế lượn ngang kích thước 800x600 mm, thép không gỉ 304, độ dày ≥ 0,75 mm </w:t>
            </w:r>
          </w:p>
        </w:tc>
        <w:tc>
          <w:tcPr>
            <w:tcW w:w="2331" w:type="dxa"/>
            <w:vMerge/>
            <w:shd w:val="clear" w:color="auto" w:fill="auto"/>
            <w:vAlign w:val="center"/>
          </w:tcPr>
          <w:p w:rsidR="00C84483" w:rsidRPr="00F44814" w:rsidRDefault="00C84483" w:rsidP="00C844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mét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0,40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</w:tr>
      <w:tr w:rsidR="00C84483" w:rsidTr="00C84483">
        <w:trPr>
          <w:trHeight w:val="313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lastRenderedPageBreak/>
              <w:t>69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C84483" w:rsidRPr="007C67D6" w:rsidRDefault="00C84483" w:rsidP="00C84483">
            <w:pPr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 xml:space="preserve">Thay thế co 90⁰ R200 kích thước 1000x750 mm, thép không gỉ 304, độ dày ≥ 0,75 mm </w:t>
            </w:r>
          </w:p>
        </w:tc>
        <w:tc>
          <w:tcPr>
            <w:tcW w:w="2331" w:type="dxa"/>
            <w:vMerge/>
            <w:shd w:val="clear" w:color="auto" w:fill="auto"/>
            <w:vAlign w:val="center"/>
          </w:tcPr>
          <w:p w:rsidR="00C84483" w:rsidRPr="00F44814" w:rsidRDefault="00C84483" w:rsidP="00C844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cái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1,00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</w:tr>
      <w:tr w:rsidR="00C84483" w:rsidTr="00C84483">
        <w:trPr>
          <w:trHeight w:val="313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lastRenderedPageBreak/>
              <w:t>70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C84483" w:rsidRPr="007C67D6" w:rsidRDefault="00C84483" w:rsidP="00C84483">
            <w:pPr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 xml:space="preserve">Thay thế co 90⁰ R200 kích thước 1000x700 mm, thép không gỉ 304, độ dày ≥ 0,75 mm </w:t>
            </w:r>
          </w:p>
        </w:tc>
        <w:tc>
          <w:tcPr>
            <w:tcW w:w="2331" w:type="dxa"/>
            <w:vMerge/>
            <w:shd w:val="clear" w:color="auto" w:fill="auto"/>
            <w:vAlign w:val="center"/>
          </w:tcPr>
          <w:p w:rsidR="00C84483" w:rsidRPr="00F44814" w:rsidRDefault="00C84483" w:rsidP="00C844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cái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1,00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</w:tr>
      <w:tr w:rsidR="00C84483" w:rsidTr="00C84483">
        <w:trPr>
          <w:trHeight w:val="313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71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C84483" w:rsidRPr="007C67D6" w:rsidRDefault="00C84483" w:rsidP="00C84483">
            <w:pPr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 xml:space="preserve">Thay thế co 90⁰ R200 kích thước 850x650 mm, thép không gỉ 304, độ dày ≥ 0,75 mm </w:t>
            </w:r>
          </w:p>
        </w:tc>
        <w:tc>
          <w:tcPr>
            <w:tcW w:w="2331" w:type="dxa"/>
            <w:vMerge/>
            <w:shd w:val="clear" w:color="auto" w:fill="auto"/>
            <w:vAlign w:val="center"/>
          </w:tcPr>
          <w:p w:rsidR="00C84483" w:rsidRPr="00F44814" w:rsidRDefault="00C84483" w:rsidP="00C844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cái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1,00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</w:tr>
      <w:tr w:rsidR="00C84483" w:rsidTr="00C84483">
        <w:trPr>
          <w:trHeight w:val="313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72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C84483" w:rsidRPr="007C67D6" w:rsidRDefault="00C84483" w:rsidP="00C84483">
            <w:pPr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 xml:space="preserve">Thay thế co 90⁰ R200 kích thước 850x600 mm, thép không gỉ 304, độ dày ≥ 0,75 mm </w:t>
            </w:r>
          </w:p>
        </w:tc>
        <w:tc>
          <w:tcPr>
            <w:tcW w:w="2331" w:type="dxa"/>
            <w:vMerge/>
            <w:shd w:val="clear" w:color="auto" w:fill="auto"/>
            <w:vAlign w:val="center"/>
          </w:tcPr>
          <w:p w:rsidR="00C84483" w:rsidRPr="00F44814" w:rsidRDefault="00C84483" w:rsidP="00C844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cái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1,00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</w:tr>
      <w:tr w:rsidR="00C84483" w:rsidTr="00C84483">
        <w:trPr>
          <w:trHeight w:val="313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73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C84483" w:rsidRPr="007C67D6" w:rsidRDefault="00C84483" w:rsidP="00C84483">
            <w:pPr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 xml:space="preserve">Thay thế co 90⁰ R200 kích thước 750x1000 mm, thép không gỉ 304, độ dày ≥ 0,75 mm </w:t>
            </w:r>
          </w:p>
        </w:tc>
        <w:tc>
          <w:tcPr>
            <w:tcW w:w="2331" w:type="dxa"/>
            <w:vMerge/>
            <w:shd w:val="clear" w:color="auto" w:fill="auto"/>
            <w:vAlign w:val="center"/>
          </w:tcPr>
          <w:p w:rsidR="00C84483" w:rsidRPr="00F44814" w:rsidRDefault="00C84483" w:rsidP="00C844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cái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1,00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</w:tr>
      <w:tr w:rsidR="00C84483" w:rsidTr="00C84483">
        <w:trPr>
          <w:trHeight w:val="313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74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C84483" w:rsidRPr="007C67D6" w:rsidRDefault="00C84483" w:rsidP="00C84483">
            <w:pPr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 xml:space="preserve">Thay thế co 90⁰ R200 kích thước 700x1000 </w:t>
            </w:r>
            <w:r w:rsidRPr="007C67D6">
              <w:rPr>
                <w:sz w:val="26"/>
                <w:szCs w:val="26"/>
              </w:rPr>
              <w:lastRenderedPageBreak/>
              <w:t xml:space="preserve">mm, thép không gỉ 304, độ dày ≥ 0,75 mm </w:t>
            </w:r>
          </w:p>
        </w:tc>
        <w:tc>
          <w:tcPr>
            <w:tcW w:w="2331" w:type="dxa"/>
            <w:vMerge/>
            <w:shd w:val="clear" w:color="auto" w:fill="auto"/>
            <w:vAlign w:val="center"/>
          </w:tcPr>
          <w:p w:rsidR="00C84483" w:rsidRPr="00F44814" w:rsidRDefault="00C84483" w:rsidP="00C844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cái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1,00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</w:tr>
      <w:tr w:rsidR="00C84483" w:rsidTr="00C84483">
        <w:trPr>
          <w:trHeight w:val="313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lastRenderedPageBreak/>
              <w:t>75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C84483" w:rsidRPr="007C67D6" w:rsidRDefault="00C84483" w:rsidP="00C84483">
            <w:pPr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 xml:space="preserve">Thay thế co 90⁰ R200 kích thước 600x850 mm, tôn mạ kẽm, độ dày ≥ 1 mm </w:t>
            </w:r>
          </w:p>
        </w:tc>
        <w:tc>
          <w:tcPr>
            <w:tcW w:w="2331" w:type="dxa"/>
            <w:vMerge/>
            <w:shd w:val="clear" w:color="auto" w:fill="auto"/>
            <w:vAlign w:val="center"/>
          </w:tcPr>
          <w:p w:rsidR="00C84483" w:rsidRPr="00F44814" w:rsidRDefault="00C84483" w:rsidP="00C844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cái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1,00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</w:tr>
      <w:tr w:rsidR="00C84483" w:rsidTr="00C84483">
        <w:trPr>
          <w:trHeight w:val="313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76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C84483" w:rsidRPr="007C67D6" w:rsidRDefault="00C84483" w:rsidP="00C84483">
            <w:pPr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 xml:space="preserve">Thay thế co 90⁰ R200 kích thước 600x800 mm, thép không gỉ 304, độ dày ≥ 0,75 mm </w:t>
            </w:r>
          </w:p>
        </w:tc>
        <w:tc>
          <w:tcPr>
            <w:tcW w:w="2331" w:type="dxa"/>
            <w:vMerge/>
            <w:shd w:val="clear" w:color="auto" w:fill="auto"/>
            <w:vAlign w:val="center"/>
          </w:tcPr>
          <w:p w:rsidR="00C84483" w:rsidRPr="00F44814" w:rsidRDefault="00C84483" w:rsidP="00C844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cái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1,00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</w:tr>
      <w:tr w:rsidR="00C84483" w:rsidTr="00C84483">
        <w:trPr>
          <w:trHeight w:val="313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77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C84483" w:rsidRPr="007C67D6" w:rsidRDefault="00C84483" w:rsidP="00C84483">
            <w:pPr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 xml:space="preserve">Thay thế co 90⁰ R200 kích thước 600x500 mm, thép không gỉ 304, độ dày ≥ 0,58  mm </w:t>
            </w:r>
          </w:p>
        </w:tc>
        <w:tc>
          <w:tcPr>
            <w:tcW w:w="2331" w:type="dxa"/>
            <w:vMerge/>
            <w:shd w:val="clear" w:color="auto" w:fill="auto"/>
            <w:vAlign w:val="center"/>
          </w:tcPr>
          <w:p w:rsidR="00C84483" w:rsidRPr="00F44814" w:rsidRDefault="00C84483" w:rsidP="00C844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cái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1,00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</w:tr>
      <w:tr w:rsidR="00C84483" w:rsidTr="00C84483">
        <w:trPr>
          <w:trHeight w:val="313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78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C84483" w:rsidRPr="007C67D6" w:rsidRDefault="00C84483" w:rsidP="00C84483">
            <w:pPr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 xml:space="preserve">Thay thế co 90⁰ R250 kích thước 450x400 mm, tôn mạ kẽm, độ dày ≥ 1 mm </w:t>
            </w:r>
          </w:p>
        </w:tc>
        <w:tc>
          <w:tcPr>
            <w:tcW w:w="2331" w:type="dxa"/>
            <w:vMerge/>
            <w:shd w:val="clear" w:color="auto" w:fill="auto"/>
            <w:vAlign w:val="center"/>
          </w:tcPr>
          <w:p w:rsidR="00C84483" w:rsidRPr="00F44814" w:rsidRDefault="00C84483" w:rsidP="00C844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cái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2,00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</w:tr>
      <w:tr w:rsidR="00C84483" w:rsidTr="00C84483">
        <w:trPr>
          <w:trHeight w:val="313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79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C84483" w:rsidRPr="007C67D6" w:rsidRDefault="00C84483" w:rsidP="00C84483">
            <w:pPr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 xml:space="preserve">Thay thế co 90⁰ R200 kích thước 250x250 mm, thép không gỉ 304, độ dày ≥ 0,48 mm </w:t>
            </w:r>
          </w:p>
        </w:tc>
        <w:tc>
          <w:tcPr>
            <w:tcW w:w="2331" w:type="dxa"/>
            <w:vMerge/>
            <w:shd w:val="clear" w:color="auto" w:fill="auto"/>
            <w:vAlign w:val="center"/>
          </w:tcPr>
          <w:p w:rsidR="00C84483" w:rsidRPr="00F44814" w:rsidRDefault="00C84483" w:rsidP="00C844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cái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3,00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</w:tr>
      <w:tr w:rsidR="00C84483" w:rsidTr="00C84483">
        <w:trPr>
          <w:trHeight w:val="313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80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C84483" w:rsidRPr="007C67D6" w:rsidRDefault="00C84483" w:rsidP="00C84483">
            <w:pPr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 xml:space="preserve">Thay thế co 45⁰ R250 </w:t>
            </w:r>
            <w:r w:rsidRPr="007C67D6">
              <w:rPr>
                <w:sz w:val="26"/>
                <w:szCs w:val="26"/>
              </w:rPr>
              <w:lastRenderedPageBreak/>
              <w:t xml:space="preserve">kích thước 450x400 mm, tôn mạ kẽm, độ dày ≥ 1 mm </w:t>
            </w:r>
          </w:p>
        </w:tc>
        <w:tc>
          <w:tcPr>
            <w:tcW w:w="2331" w:type="dxa"/>
            <w:vMerge/>
            <w:shd w:val="clear" w:color="auto" w:fill="auto"/>
            <w:vAlign w:val="center"/>
          </w:tcPr>
          <w:p w:rsidR="00C84483" w:rsidRPr="00F44814" w:rsidRDefault="00C84483" w:rsidP="00C844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cái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2,00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</w:tr>
      <w:tr w:rsidR="00C84483" w:rsidTr="00C84483">
        <w:trPr>
          <w:trHeight w:val="313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lastRenderedPageBreak/>
              <w:t>81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C84483" w:rsidRPr="007C67D6" w:rsidRDefault="00C84483" w:rsidP="00C84483">
            <w:pPr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Thay thế giảm ống kích thước 1000x750/800x600 mm, thép không gỉ 304, độ dày ≥ 0,75 mm</w:t>
            </w:r>
          </w:p>
        </w:tc>
        <w:tc>
          <w:tcPr>
            <w:tcW w:w="2331" w:type="dxa"/>
            <w:vMerge/>
            <w:shd w:val="clear" w:color="auto" w:fill="auto"/>
            <w:vAlign w:val="center"/>
          </w:tcPr>
          <w:p w:rsidR="00C84483" w:rsidRPr="00F44814" w:rsidRDefault="00C84483" w:rsidP="00C844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cái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1,00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</w:tr>
      <w:tr w:rsidR="00C84483" w:rsidTr="00C84483">
        <w:trPr>
          <w:trHeight w:val="313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82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C84483" w:rsidRPr="007C67D6" w:rsidRDefault="00C84483" w:rsidP="00C84483">
            <w:pPr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 xml:space="preserve">Thay thế giảm ống kích thước 950x450/850x600 mm, tôn mạ kẽm, độ dày ≥ 1 mm </w:t>
            </w:r>
          </w:p>
        </w:tc>
        <w:tc>
          <w:tcPr>
            <w:tcW w:w="2331" w:type="dxa"/>
            <w:vMerge/>
            <w:shd w:val="clear" w:color="auto" w:fill="auto"/>
            <w:vAlign w:val="center"/>
          </w:tcPr>
          <w:p w:rsidR="00C84483" w:rsidRPr="00F44814" w:rsidRDefault="00C84483" w:rsidP="00C844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cái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1,00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</w:tr>
      <w:tr w:rsidR="00C84483" w:rsidTr="00C84483">
        <w:trPr>
          <w:trHeight w:val="313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83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C84483" w:rsidRPr="007C67D6" w:rsidRDefault="00C84483" w:rsidP="00C84483">
            <w:pPr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 xml:space="preserve">Thay thế giảm ống kích thước 950x450/850x600 mm mặt trên bằng, tôn mạ kẽm, độ dày ≥ 1 mm </w:t>
            </w:r>
          </w:p>
        </w:tc>
        <w:tc>
          <w:tcPr>
            <w:tcW w:w="2331" w:type="dxa"/>
            <w:vMerge/>
            <w:shd w:val="clear" w:color="auto" w:fill="auto"/>
            <w:vAlign w:val="center"/>
          </w:tcPr>
          <w:p w:rsidR="00C84483" w:rsidRPr="00F44814" w:rsidRDefault="00C84483" w:rsidP="00C844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cái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1,00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</w:tr>
      <w:tr w:rsidR="00C84483" w:rsidTr="00C84483">
        <w:trPr>
          <w:trHeight w:val="313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84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C84483" w:rsidRPr="007C67D6" w:rsidRDefault="00C84483" w:rsidP="00C84483">
            <w:pPr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 xml:space="preserve">Thay thế giảm ống kích thước 850x650/850x600 mm, thép không gỉ 304, độ dày ≥ 0,75 mm </w:t>
            </w:r>
          </w:p>
        </w:tc>
        <w:tc>
          <w:tcPr>
            <w:tcW w:w="2331" w:type="dxa"/>
            <w:vMerge/>
            <w:shd w:val="clear" w:color="auto" w:fill="auto"/>
            <w:vAlign w:val="center"/>
          </w:tcPr>
          <w:p w:rsidR="00C84483" w:rsidRPr="00F44814" w:rsidRDefault="00C84483" w:rsidP="00C844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cái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1,00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</w:tr>
      <w:tr w:rsidR="00C84483" w:rsidTr="00C84483">
        <w:trPr>
          <w:trHeight w:val="313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85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C84483" w:rsidRPr="007C67D6" w:rsidRDefault="00C84483" w:rsidP="00C84483">
            <w:pPr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 xml:space="preserve">Thay thế vỏ ống nước lạnh phi 150 có độ dày </w:t>
            </w:r>
            <w:r w:rsidRPr="007C67D6">
              <w:rPr>
                <w:sz w:val="26"/>
                <w:szCs w:val="26"/>
              </w:rPr>
              <w:lastRenderedPageBreak/>
              <w:t>cách nhiệt hiện hữu 40 mm, thép không gỉ 304, độ dày ≥ 0,4 mm</w:t>
            </w:r>
          </w:p>
        </w:tc>
        <w:tc>
          <w:tcPr>
            <w:tcW w:w="2331" w:type="dxa"/>
            <w:vMerge/>
            <w:shd w:val="clear" w:color="auto" w:fill="auto"/>
            <w:vAlign w:val="center"/>
          </w:tcPr>
          <w:p w:rsidR="00C84483" w:rsidRPr="00F44814" w:rsidRDefault="00C84483" w:rsidP="00C844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mét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47,50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</w:tr>
      <w:tr w:rsidR="00C84483" w:rsidTr="00C84483">
        <w:trPr>
          <w:trHeight w:val="313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lastRenderedPageBreak/>
              <w:t>86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C84483" w:rsidRPr="007C67D6" w:rsidRDefault="00C84483" w:rsidP="00C84483">
            <w:pPr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Thay thế vỏ co 90⁰ ống nước lạnh phi 150 có độ dày cách nhiệt hiện hữu 40 mm, thép không gỉ 304, độ dày ≥ 0,4 mm</w:t>
            </w:r>
          </w:p>
        </w:tc>
        <w:tc>
          <w:tcPr>
            <w:tcW w:w="2331" w:type="dxa"/>
            <w:vMerge/>
            <w:shd w:val="clear" w:color="auto" w:fill="auto"/>
            <w:vAlign w:val="center"/>
          </w:tcPr>
          <w:p w:rsidR="00C84483" w:rsidRPr="00F44814" w:rsidRDefault="00C84483" w:rsidP="00C844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cái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6,00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</w:tr>
      <w:tr w:rsidR="00C84483" w:rsidTr="00C84483">
        <w:trPr>
          <w:trHeight w:val="313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87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C84483" w:rsidRPr="007C67D6" w:rsidRDefault="00C84483" w:rsidP="00C84483">
            <w:pPr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Thay thế máng nước ngưng hứng cụm van FCU kích thước ≥ 300x50/120x50/900 mm, tôn mạ kẽm, độ dày ≥ 1 mm, cách nhiệt chống cháy một mặt bạc ≥ 10 mm, kèm dây treo thép không gỉ ≥ 1 mm</w:t>
            </w:r>
          </w:p>
        </w:tc>
        <w:tc>
          <w:tcPr>
            <w:tcW w:w="2331" w:type="dxa"/>
            <w:vMerge/>
            <w:shd w:val="clear" w:color="auto" w:fill="auto"/>
            <w:vAlign w:val="center"/>
          </w:tcPr>
          <w:p w:rsidR="00C84483" w:rsidRPr="00F44814" w:rsidRDefault="00C84483" w:rsidP="00C844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cái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84483" w:rsidRPr="007C67D6" w:rsidRDefault="00C84483" w:rsidP="00C84483">
            <w:pPr>
              <w:jc w:val="center"/>
              <w:rPr>
                <w:sz w:val="26"/>
                <w:szCs w:val="26"/>
              </w:rPr>
            </w:pPr>
            <w:r w:rsidRPr="007C67D6">
              <w:rPr>
                <w:sz w:val="26"/>
                <w:szCs w:val="26"/>
              </w:rPr>
              <w:t>477,00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</w:p>
        </w:tc>
      </w:tr>
      <w:tr w:rsidR="00C84483" w:rsidTr="00C84483">
        <w:trPr>
          <w:trHeight w:val="521"/>
          <w:jc w:val="center"/>
        </w:trPr>
        <w:tc>
          <w:tcPr>
            <w:tcW w:w="7404" w:type="dxa"/>
            <w:gridSpan w:val="5"/>
            <w:shd w:val="clear" w:color="auto" w:fill="auto"/>
            <w:vAlign w:val="center"/>
            <w:hideMark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6" w:type="dxa"/>
            <w:gridSpan w:val="6"/>
            <w:vAlign w:val="center"/>
          </w:tcPr>
          <w:p w:rsidR="00C84483" w:rsidRPr="00002C34" w:rsidRDefault="00C84483" w:rsidP="00C84483">
            <w:pPr>
              <w:jc w:val="center"/>
              <w:rPr>
                <w:b/>
                <w:color w:val="000000"/>
              </w:rPr>
            </w:pPr>
            <w:r w:rsidRPr="00002C34">
              <w:rPr>
                <w:b/>
                <w:color w:val="000000"/>
              </w:rPr>
              <w:t>Tổng cộng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C84483" w:rsidRDefault="00C84483" w:rsidP="00C844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3D3F35" w:rsidRDefault="003D3F35" w:rsidP="00E331FC">
      <w:pPr>
        <w:pStyle w:val="ListParagraph"/>
        <w:numPr>
          <w:ilvl w:val="0"/>
          <w:numId w:val="29"/>
        </w:numPr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:rsidR="003D3F35" w:rsidRDefault="003D3F35" w:rsidP="00E331FC">
      <w:pPr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06 tháng kể từ ngày báo giá.</w:t>
      </w:r>
    </w:p>
    <w:p w:rsidR="003D3F35" w:rsidRPr="005764F0" w:rsidRDefault="003D3F35" w:rsidP="00E331FC">
      <w:pPr>
        <w:ind w:firstLine="567"/>
        <w:rPr>
          <w:sz w:val="26"/>
          <w:szCs w:val="26"/>
        </w:rPr>
      </w:pPr>
      <w:r w:rsidRPr="005764F0"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3D3F35" w:rsidTr="00ED79E4">
        <w:tc>
          <w:tcPr>
            <w:tcW w:w="4740" w:type="dxa"/>
          </w:tcPr>
          <w:p w:rsidR="003D3F35" w:rsidRDefault="003D3F35" w:rsidP="00E331FC">
            <w:pPr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D3F35" w:rsidRDefault="003D3F35" w:rsidP="00E331FC">
            <w:pPr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D3F35" w:rsidRDefault="003D3F35" w:rsidP="00E331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202</w:t>
            </w:r>
            <w:r w:rsidR="005764F0">
              <w:rPr>
                <w:sz w:val="26"/>
                <w:szCs w:val="26"/>
              </w:rPr>
              <w:t>4</w:t>
            </w:r>
          </w:p>
          <w:p w:rsidR="003D3F35" w:rsidRDefault="003D3F35" w:rsidP="00E331FC">
            <w:pPr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3D3F35" w:rsidRDefault="003D3F35" w:rsidP="00E331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3B76B9" w:rsidRDefault="00E263C5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3B76B9" w:rsidSect="009E1B63">
      <w:headerReference w:type="default" r:id="rId10"/>
      <w:footerReference w:type="default" r:id="rId11"/>
      <w:footerReference w:type="first" r:id="rId12"/>
      <w:pgSz w:w="16839" w:h="11907" w:orient="landscape" w:code="9"/>
      <w:pgMar w:top="851" w:right="1134" w:bottom="1134" w:left="1701" w:header="510" w:footer="1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F60" w:rsidRDefault="00FF5F60">
      <w:r>
        <w:separator/>
      </w:r>
    </w:p>
  </w:endnote>
  <w:endnote w:type="continuationSeparator" w:id="0">
    <w:p w:rsidR="00FF5F60" w:rsidRDefault="00FF5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6B9" w:rsidRDefault="003B76B9">
    <w:pPr>
      <w:pStyle w:val="Footer"/>
    </w:pPr>
  </w:p>
  <w:p w:rsidR="003B76B9" w:rsidRDefault="003B76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3B76B9">
      <w:tc>
        <w:tcPr>
          <w:tcW w:w="2801" w:type="dxa"/>
        </w:tcPr>
        <w:p w:rsidR="003B76B9" w:rsidRDefault="003D3F35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>
                <wp:extent cx="466725" cy="466725"/>
                <wp:effectExtent l="0" t="0" r="9525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B76B9" w:rsidRDefault="00E263C5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3B76B9" w:rsidRDefault="003B76B9"/>
      </w:tc>
      <w:tc>
        <w:tcPr>
          <w:tcW w:w="2801" w:type="dxa"/>
        </w:tcPr>
        <w:p w:rsidR="003B76B9" w:rsidRDefault="003B76B9"/>
      </w:tc>
      <w:tc>
        <w:tcPr>
          <w:tcW w:w="2801" w:type="dxa"/>
        </w:tcPr>
        <w:p w:rsidR="003B76B9" w:rsidRDefault="003B76B9"/>
      </w:tc>
      <w:tc>
        <w:tcPr>
          <w:tcW w:w="2801" w:type="dxa"/>
        </w:tcPr>
        <w:p w:rsidR="003B76B9" w:rsidRDefault="003B76B9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F60" w:rsidRDefault="00FF5F60">
      <w:r>
        <w:separator/>
      </w:r>
    </w:p>
  </w:footnote>
  <w:footnote w:type="continuationSeparator" w:id="0">
    <w:p w:rsidR="00FF5F60" w:rsidRDefault="00FF5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6B9" w:rsidRDefault="003B76B9">
    <w:pPr>
      <w:pStyle w:val="Header"/>
      <w:jc w:val="center"/>
    </w:pPr>
  </w:p>
  <w:p w:rsidR="003B76B9" w:rsidRDefault="003B76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09AE"/>
    <w:multiLevelType w:val="hybridMultilevel"/>
    <w:tmpl w:val="316A34E0"/>
    <w:lvl w:ilvl="0" w:tplc="BE4033D6">
      <w:start w:val="1"/>
      <w:numFmt w:val="decimal"/>
      <w:lvlText w:val="%1."/>
      <w:lvlJc w:val="left"/>
      <w:pPr>
        <w:ind w:left="720" w:hanging="360"/>
      </w:pPr>
    </w:lvl>
    <w:lvl w:ilvl="1" w:tplc="E6DC230E">
      <w:start w:val="1"/>
      <w:numFmt w:val="lowerLetter"/>
      <w:lvlText w:val="%2."/>
      <w:lvlJc w:val="left"/>
      <w:pPr>
        <w:ind w:left="1440" w:hanging="360"/>
      </w:pPr>
    </w:lvl>
    <w:lvl w:ilvl="2" w:tplc="3CB0BEEC">
      <w:start w:val="1"/>
      <w:numFmt w:val="lowerRoman"/>
      <w:lvlText w:val="%3."/>
      <w:lvlJc w:val="right"/>
      <w:pPr>
        <w:ind w:left="2160" w:hanging="180"/>
      </w:pPr>
    </w:lvl>
    <w:lvl w:ilvl="3" w:tplc="1E8E9516">
      <w:start w:val="1"/>
      <w:numFmt w:val="decimal"/>
      <w:lvlText w:val="%4."/>
      <w:lvlJc w:val="left"/>
      <w:pPr>
        <w:ind w:left="2880" w:hanging="360"/>
      </w:pPr>
    </w:lvl>
    <w:lvl w:ilvl="4" w:tplc="DFF07562">
      <w:start w:val="1"/>
      <w:numFmt w:val="lowerLetter"/>
      <w:lvlText w:val="%5."/>
      <w:lvlJc w:val="left"/>
      <w:pPr>
        <w:ind w:left="3600" w:hanging="360"/>
      </w:pPr>
    </w:lvl>
    <w:lvl w:ilvl="5" w:tplc="C720C8B4">
      <w:start w:val="1"/>
      <w:numFmt w:val="lowerRoman"/>
      <w:lvlText w:val="%6."/>
      <w:lvlJc w:val="right"/>
      <w:pPr>
        <w:ind w:left="4320" w:hanging="180"/>
      </w:pPr>
    </w:lvl>
    <w:lvl w:ilvl="6" w:tplc="5172EC46">
      <w:start w:val="1"/>
      <w:numFmt w:val="decimal"/>
      <w:lvlText w:val="%7."/>
      <w:lvlJc w:val="left"/>
      <w:pPr>
        <w:ind w:left="5040" w:hanging="360"/>
      </w:pPr>
    </w:lvl>
    <w:lvl w:ilvl="7" w:tplc="DBD07D48">
      <w:start w:val="1"/>
      <w:numFmt w:val="lowerLetter"/>
      <w:lvlText w:val="%8."/>
      <w:lvlJc w:val="left"/>
      <w:pPr>
        <w:ind w:left="5760" w:hanging="360"/>
      </w:pPr>
    </w:lvl>
    <w:lvl w:ilvl="8" w:tplc="9B7C7D6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20174"/>
    <w:multiLevelType w:val="hybridMultilevel"/>
    <w:tmpl w:val="E42E3D8E"/>
    <w:lvl w:ilvl="0" w:tplc="FCC24EC0">
      <w:start w:val="1"/>
      <w:numFmt w:val="decimal"/>
      <w:lvlText w:val="%1."/>
      <w:lvlJc w:val="left"/>
      <w:pPr>
        <w:ind w:left="2430" w:hanging="360"/>
      </w:pPr>
    </w:lvl>
    <w:lvl w:ilvl="1" w:tplc="A4409C6C">
      <w:start w:val="1"/>
      <w:numFmt w:val="lowerLetter"/>
      <w:lvlText w:val="%2."/>
      <w:lvlJc w:val="left"/>
      <w:pPr>
        <w:ind w:left="1440" w:hanging="360"/>
      </w:pPr>
    </w:lvl>
    <w:lvl w:ilvl="2" w:tplc="6E44A198">
      <w:start w:val="1"/>
      <w:numFmt w:val="lowerRoman"/>
      <w:lvlText w:val="%3."/>
      <w:lvlJc w:val="right"/>
      <w:pPr>
        <w:ind w:left="2160" w:hanging="180"/>
      </w:pPr>
    </w:lvl>
    <w:lvl w:ilvl="3" w:tplc="CEC88718">
      <w:start w:val="1"/>
      <w:numFmt w:val="decimal"/>
      <w:lvlText w:val="%4."/>
      <w:lvlJc w:val="left"/>
      <w:pPr>
        <w:ind w:left="2880" w:hanging="360"/>
      </w:pPr>
    </w:lvl>
    <w:lvl w:ilvl="4" w:tplc="48B6C7C4">
      <w:start w:val="1"/>
      <w:numFmt w:val="lowerLetter"/>
      <w:lvlText w:val="%5."/>
      <w:lvlJc w:val="left"/>
      <w:pPr>
        <w:ind w:left="3600" w:hanging="360"/>
      </w:pPr>
    </w:lvl>
    <w:lvl w:ilvl="5" w:tplc="42EE268C">
      <w:start w:val="1"/>
      <w:numFmt w:val="lowerRoman"/>
      <w:lvlText w:val="%6."/>
      <w:lvlJc w:val="right"/>
      <w:pPr>
        <w:ind w:left="4320" w:hanging="180"/>
      </w:pPr>
    </w:lvl>
    <w:lvl w:ilvl="6" w:tplc="46F8FB42">
      <w:start w:val="1"/>
      <w:numFmt w:val="decimal"/>
      <w:lvlText w:val="%7."/>
      <w:lvlJc w:val="left"/>
      <w:pPr>
        <w:ind w:left="5040" w:hanging="360"/>
      </w:pPr>
    </w:lvl>
    <w:lvl w:ilvl="7" w:tplc="D7044ABE">
      <w:start w:val="1"/>
      <w:numFmt w:val="lowerLetter"/>
      <w:lvlText w:val="%8."/>
      <w:lvlJc w:val="left"/>
      <w:pPr>
        <w:ind w:left="5760" w:hanging="360"/>
      </w:pPr>
    </w:lvl>
    <w:lvl w:ilvl="8" w:tplc="E2EE5FB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F5D17"/>
    <w:multiLevelType w:val="hybridMultilevel"/>
    <w:tmpl w:val="F550B432"/>
    <w:lvl w:ilvl="0" w:tplc="51824B8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1E290C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BC4A2D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5A0DF3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D6CF50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E36F93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A8723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91C8BF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A548A3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D922BB"/>
    <w:multiLevelType w:val="hybridMultilevel"/>
    <w:tmpl w:val="297E1E7A"/>
    <w:lvl w:ilvl="0" w:tplc="7AE2BAB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88FA62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B8D3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882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F068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D4DC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2CC7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74EE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0C0A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05C9E"/>
    <w:multiLevelType w:val="hybridMultilevel"/>
    <w:tmpl w:val="E6ACD474"/>
    <w:lvl w:ilvl="0" w:tplc="F4A85112">
      <w:start w:val="1"/>
      <w:numFmt w:val="decimal"/>
      <w:lvlText w:val="%1."/>
      <w:lvlJc w:val="left"/>
      <w:pPr>
        <w:ind w:left="720" w:hanging="360"/>
      </w:pPr>
    </w:lvl>
    <w:lvl w:ilvl="1" w:tplc="714C0A2E">
      <w:start w:val="1"/>
      <w:numFmt w:val="lowerLetter"/>
      <w:lvlText w:val="%2."/>
      <w:lvlJc w:val="left"/>
      <w:pPr>
        <w:ind w:left="1440" w:hanging="360"/>
      </w:pPr>
    </w:lvl>
    <w:lvl w:ilvl="2" w:tplc="D7CC43C0">
      <w:start w:val="1"/>
      <w:numFmt w:val="lowerRoman"/>
      <w:lvlText w:val="%3."/>
      <w:lvlJc w:val="right"/>
      <w:pPr>
        <w:ind w:left="2160" w:hanging="180"/>
      </w:pPr>
    </w:lvl>
    <w:lvl w:ilvl="3" w:tplc="81226A8E">
      <w:start w:val="1"/>
      <w:numFmt w:val="decimal"/>
      <w:lvlText w:val="%4."/>
      <w:lvlJc w:val="left"/>
      <w:pPr>
        <w:ind w:left="2880" w:hanging="360"/>
      </w:pPr>
    </w:lvl>
    <w:lvl w:ilvl="4" w:tplc="44827E4C">
      <w:start w:val="1"/>
      <w:numFmt w:val="lowerLetter"/>
      <w:lvlText w:val="%5."/>
      <w:lvlJc w:val="left"/>
      <w:pPr>
        <w:ind w:left="3600" w:hanging="360"/>
      </w:pPr>
    </w:lvl>
    <w:lvl w:ilvl="5" w:tplc="AD10E56E">
      <w:start w:val="1"/>
      <w:numFmt w:val="lowerRoman"/>
      <w:lvlText w:val="%6."/>
      <w:lvlJc w:val="right"/>
      <w:pPr>
        <w:ind w:left="4320" w:hanging="180"/>
      </w:pPr>
    </w:lvl>
    <w:lvl w:ilvl="6" w:tplc="2FF077D2">
      <w:start w:val="1"/>
      <w:numFmt w:val="decimal"/>
      <w:lvlText w:val="%7."/>
      <w:lvlJc w:val="left"/>
      <w:pPr>
        <w:ind w:left="5040" w:hanging="360"/>
      </w:pPr>
    </w:lvl>
    <w:lvl w:ilvl="7" w:tplc="4EA6C93E">
      <w:start w:val="1"/>
      <w:numFmt w:val="lowerLetter"/>
      <w:lvlText w:val="%8."/>
      <w:lvlJc w:val="left"/>
      <w:pPr>
        <w:ind w:left="5760" w:hanging="360"/>
      </w:pPr>
    </w:lvl>
    <w:lvl w:ilvl="8" w:tplc="0DBAF8C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0402F"/>
    <w:multiLevelType w:val="multilevel"/>
    <w:tmpl w:val="03AE6F3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D70459F"/>
    <w:multiLevelType w:val="hybridMultilevel"/>
    <w:tmpl w:val="59800268"/>
    <w:lvl w:ilvl="0" w:tplc="C9008242">
      <w:start w:val="1"/>
      <w:numFmt w:val="decimal"/>
      <w:lvlText w:val="%1."/>
      <w:lvlJc w:val="left"/>
      <w:pPr>
        <w:ind w:left="720" w:hanging="360"/>
      </w:pPr>
    </w:lvl>
    <w:lvl w:ilvl="1" w:tplc="C61A4AEE">
      <w:start w:val="1"/>
      <w:numFmt w:val="lowerLetter"/>
      <w:lvlText w:val="%2."/>
      <w:lvlJc w:val="left"/>
      <w:pPr>
        <w:ind w:left="1440" w:hanging="360"/>
      </w:pPr>
    </w:lvl>
    <w:lvl w:ilvl="2" w:tplc="DE96C046">
      <w:start w:val="1"/>
      <w:numFmt w:val="lowerRoman"/>
      <w:lvlText w:val="%3."/>
      <w:lvlJc w:val="right"/>
      <w:pPr>
        <w:ind w:left="2160" w:hanging="180"/>
      </w:pPr>
    </w:lvl>
    <w:lvl w:ilvl="3" w:tplc="BD9478F0">
      <w:start w:val="1"/>
      <w:numFmt w:val="decimal"/>
      <w:lvlText w:val="%4."/>
      <w:lvlJc w:val="left"/>
      <w:pPr>
        <w:ind w:left="2880" w:hanging="360"/>
      </w:pPr>
    </w:lvl>
    <w:lvl w:ilvl="4" w:tplc="FAD6A700">
      <w:start w:val="1"/>
      <w:numFmt w:val="lowerLetter"/>
      <w:lvlText w:val="%5."/>
      <w:lvlJc w:val="left"/>
      <w:pPr>
        <w:ind w:left="3600" w:hanging="360"/>
      </w:pPr>
    </w:lvl>
    <w:lvl w:ilvl="5" w:tplc="17FEEBC2">
      <w:start w:val="1"/>
      <w:numFmt w:val="lowerRoman"/>
      <w:lvlText w:val="%6."/>
      <w:lvlJc w:val="right"/>
      <w:pPr>
        <w:ind w:left="4320" w:hanging="180"/>
      </w:pPr>
    </w:lvl>
    <w:lvl w:ilvl="6" w:tplc="FBB01CD4">
      <w:start w:val="1"/>
      <w:numFmt w:val="decimal"/>
      <w:lvlText w:val="%7."/>
      <w:lvlJc w:val="left"/>
      <w:pPr>
        <w:ind w:left="5040" w:hanging="360"/>
      </w:pPr>
    </w:lvl>
    <w:lvl w:ilvl="7" w:tplc="3FE0C13E">
      <w:start w:val="1"/>
      <w:numFmt w:val="lowerLetter"/>
      <w:lvlText w:val="%8."/>
      <w:lvlJc w:val="left"/>
      <w:pPr>
        <w:ind w:left="5760" w:hanging="360"/>
      </w:pPr>
    </w:lvl>
    <w:lvl w:ilvl="8" w:tplc="F77E3F7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D011A9"/>
    <w:multiLevelType w:val="hybridMultilevel"/>
    <w:tmpl w:val="89FAAD04"/>
    <w:lvl w:ilvl="0" w:tplc="2140E4C0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25929548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90407C9E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4622FFBC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5E8EF6F6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C27A3DF6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55AE7410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FCA869EC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E7C893A0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125B5304"/>
    <w:multiLevelType w:val="hybridMultilevel"/>
    <w:tmpl w:val="23BA0B0E"/>
    <w:lvl w:ilvl="0" w:tplc="9B90738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150D4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6B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EAA6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6ED2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644F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B6C0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8C7B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20EB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F66B4"/>
    <w:multiLevelType w:val="hybridMultilevel"/>
    <w:tmpl w:val="8ED85BD6"/>
    <w:lvl w:ilvl="0" w:tplc="ADAC3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FE4ED4">
      <w:start w:val="1"/>
      <w:numFmt w:val="lowerLetter"/>
      <w:lvlText w:val="%2."/>
      <w:lvlJc w:val="left"/>
      <w:pPr>
        <w:ind w:left="1440" w:hanging="360"/>
      </w:pPr>
    </w:lvl>
    <w:lvl w:ilvl="2" w:tplc="72548E00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310E6F5C">
      <w:start w:val="1"/>
      <w:numFmt w:val="decimal"/>
      <w:lvlText w:val="%4."/>
      <w:lvlJc w:val="left"/>
      <w:pPr>
        <w:ind w:left="2880" w:hanging="360"/>
      </w:pPr>
    </w:lvl>
    <w:lvl w:ilvl="4" w:tplc="A37A2FD4">
      <w:start w:val="1"/>
      <w:numFmt w:val="lowerLetter"/>
      <w:lvlText w:val="%5."/>
      <w:lvlJc w:val="left"/>
      <w:pPr>
        <w:ind w:left="3600" w:hanging="360"/>
      </w:pPr>
    </w:lvl>
    <w:lvl w:ilvl="5" w:tplc="323C7D06">
      <w:start w:val="1"/>
      <w:numFmt w:val="lowerRoman"/>
      <w:lvlText w:val="%6."/>
      <w:lvlJc w:val="right"/>
      <w:pPr>
        <w:ind w:left="4320" w:hanging="180"/>
      </w:pPr>
    </w:lvl>
    <w:lvl w:ilvl="6" w:tplc="BFAE0720">
      <w:start w:val="1"/>
      <w:numFmt w:val="decimal"/>
      <w:lvlText w:val="%7."/>
      <w:lvlJc w:val="left"/>
      <w:pPr>
        <w:ind w:left="5040" w:hanging="360"/>
      </w:pPr>
    </w:lvl>
    <w:lvl w:ilvl="7" w:tplc="BD0C22DA">
      <w:start w:val="1"/>
      <w:numFmt w:val="lowerLetter"/>
      <w:lvlText w:val="%8."/>
      <w:lvlJc w:val="left"/>
      <w:pPr>
        <w:ind w:left="5760" w:hanging="360"/>
      </w:pPr>
    </w:lvl>
    <w:lvl w:ilvl="8" w:tplc="5016F0D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D4750E"/>
    <w:multiLevelType w:val="hybridMultilevel"/>
    <w:tmpl w:val="BC3A6F88"/>
    <w:lvl w:ilvl="0" w:tplc="1F6CC5B0">
      <w:start w:val="1"/>
      <w:numFmt w:val="decimal"/>
      <w:lvlText w:val="%1."/>
      <w:lvlJc w:val="left"/>
      <w:pPr>
        <w:ind w:left="720" w:hanging="360"/>
      </w:pPr>
    </w:lvl>
    <w:lvl w:ilvl="1" w:tplc="934C6948">
      <w:start w:val="1"/>
      <w:numFmt w:val="lowerLetter"/>
      <w:lvlText w:val="%2."/>
      <w:lvlJc w:val="left"/>
      <w:pPr>
        <w:ind w:left="1440" w:hanging="360"/>
      </w:pPr>
    </w:lvl>
    <w:lvl w:ilvl="2" w:tplc="4D06506C">
      <w:start w:val="1"/>
      <w:numFmt w:val="lowerRoman"/>
      <w:lvlText w:val="%3."/>
      <w:lvlJc w:val="right"/>
      <w:pPr>
        <w:ind w:left="2160" w:hanging="180"/>
      </w:pPr>
    </w:lvl>
    <w:lvl w:ilvl="3" w:tplc="C90C6324">
      <w:start w:val="1"/>
      <w:numFmt w:val="decimal"/>
      <w:lvlText w:val="%4."/>
      <w:lvlJc w:val="left"/>
      <w:pPr>
        <w:ind w:left="2880" w:hanging="360"/>
      </w:pPr>
    </w:lvl>
    <w:lvl w:ilvl="4" w:tplc="FC783D8E">
      <w:start w:val="1"/>
      <w:numFmt w:val="lowerLetter"/>
      <w:lvlText w:val="%5."/>
      <w:lvlJc w:val="left"/>
      <w:pPr>
        <w:ind w:left="3600" w:hanging="360"/>
      </w:pPr>
    </w:lvl>
    <w:lvl w:ilvl="5" w:tplc="0262D268">
      <w:start w:val="1"/>
      <w:numFmt w:val="lowerRoman"/>
      <w:lvlText w:val="%6."/>
      <w:lvlJc w:val="right"/>
      <w:pPr>
        <w:ind w:left="4320" w:hanging="180"/>
      </w:pPr>
    </w:lvl>
    <w:lvl w:ilvl="6" w:tplc="9976B8BE">
      <w:start w:val="1"/>
      <w:numFmt w:val="decimal"/>
      <w:lvlText w:val="%7."/>
      <w:lvlJc w:val="left"/>
      <w:pPr>
        <w:ind w:left="5040" w:hanging="360"/>
      </w:pPr>
    </w:lvl>
    <w:lvl w:ilvl="7" w:tplc="D6528774">
      <w:start w:val="1"/>
      <w:numFmt w:val="lowerLetter"/>
      <w:lvlText w:val="%8."/>
      <w:lvlJc w:val="left"/>
      <w:pPr>
        <w:ind w:left="5760" w:hanging="360"/>
      </w:pPr>
    </w:lvl>
    <w:lvl w:ilvl="8" w:tplc="D684415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00011"/>
    <w:multiLevelType w:val="hybridMultilevel"/>
    <w:tmpl w:val="96FE2B08"/>
    <w:lvl w:ilvl="0" w:tplc="3320A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AFCAF44">
      <w:start w:val="1"/>
      <w:numFmt w:val="lowerLetter"/>
      <w:lvlText w:val="%2."/>
      <w:lvlJc w:val="left"/>
      <w:pPr>
        <w:ind w:left="1440" w:hanging="360"/>
      </w:pPr>
    </w:lvl>
    <w:lvl w:ilvl="2" w:tplc="31B08A62">
      <w:start w:val="1"/>
      <w:numFmt w:val="lowerRoman"/>
      <w:lvlText w:val="%3."/>
      <w:lvlJc w:val="right"/>
      <w:pPr>
        <w:ind w:left="2160" w:hanging="180"/>
      </w:pPr>
    </w:lvl>
    <w:lvl w:ilvl="3" w:tplc="627A452E">
      <w:start w:val="1"/>
      <w:numFmt w:val="decimal"/>
      <w:lvlText w:val="%4."/>
      <w:lvlJc w:val="left"/>
      <w:pPr>
        <w:ind w:left="2880" w:hanging="360"/>
      </w:pPr>
    </w:lvl>
    <w:lvl w:ilvl="4" w:tplc="536EF566">
      <w:start w:val="1"/>
      <w:numFmt w:val="lowerLetter"/>
      <w:lvlText w:val="%5."/>
      <w:lvlJc w:val="left"/>
      <w:pPr>
        <w:ind w:left="3600" w:hanging="360"/>
      </w:pPr>
    </w:lvl>
    <w:lvl w:ilvl="5" w:tplc="EFA079C4">
      <w:start w:val="1"/>
      <w:numFmt w:val="lowerRoman"/>
      <w:lvlText w:val="%6."/>
      <w:lvlJc w:val="right"/>
      <w:pPr>
        <w:ind w:left="4320" w:hanging="180"/>
      </w:pPr>
    </w:lvl>
    <w:lvl w:ilvl="6" w:tplc="E60025CC">
      <w:start w:val="1"/>
      <w:numFmt w:val="decimal"/>
      <w:lvlText w:val="%7."/>
      <w:lvlJc w:val="left"/>
      <w:pPr>
        <w:ind w:left="5040" w:hanging="360"/>
      </w:pPr>
    </w:lvl>
    <w:lvl w:ilvl="7" w:tplc="45568212">
      <w:start w:val="1"/>
      <w:numFmt w:val="lowerLetter"/>
      <w:lvlText w:val="%8."/>
      <w:lvlJc w:val="left"/>
      <w:pPr>
        <w:ind w:left="5760" w:hanging="360"/>
      </w:pPr>
    </w:lvl>
    <w:lvl w:ilvl="8" w:tplc="8DA0BFE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771D1E"/>
    <w:multiLevelType w:val="hybridMultilevel"/>
    <w:tmpl w:val="5DCA77D4"/>
    <w:lvl w:ilvl="0" w:tplc="9EC42C9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344568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5E6A04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03C9BF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FD446C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2BE0EA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5AE8FE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22ABC1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38243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AF24B6"/>
    <w:multiLevelType w:val="multilevel"/>
    <w:tmpl w:val="30B850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53A27B9"/>
    <w:multiLevelType w:val="hybridMultilevel"/>
    <w:tmpl w:val="4B7AF54C"/>
    <w:lvl w:ilvl="0" w:tplc="139ED9CC">
      <w:start w:val="1"/>
      <w:numFmt w:val="decimal"/>
      <w:lvlText w:val="%1."/>
      <w:lvlJc w:val="left"/>
      <w:pPr>
        <w:ind w:left="720" w:hanging="360"/>
      </w:pPr>
    </w:lvl>
    <w:lvl w:ilvl="1" w:tplc="11789822">
      <w:start w:val="1"/>
      <w:numFmt w:val="lowerLetter"/>
      <w:lvlText w:val="%2."/>
      <w:lvlJc w:val="left"/>
      <w:pPr>
        <w:ind w:left="1440" w:hanging="360"/>
      </w:pPr>
    </w:lvl>
    <w:lvl w:ilvl="2" w:tplc="B90A342C">
      <w:start w:val="1"/>
      <w:numFmt w:val="lowerRoman"/>
      <w:lvlText w:val="%3."/>
      <w:lvlJc w:val="right"/>
      <w:pPr>
        <w:ind w:left="2160" w:hanging="180"/>
      </w:pPr>
    </w:lvl>
    <w:lvl w:ilvl="3" w:tplc="ECDA1E8E">
      <w:start w:val="1"/>
      <w:numFmt w:val="decimal"/>
      <w:lvlText w:val="%4."/>
      <w:lvlJc w:val="left"/>
      <w:pPr>
        <w:ind w:left="2880" w:hanging="360"/>
      </w:pPr>
    </w:lvl>
    <w:lvl w:ilvl="4" w:tplc="6EAEA0FE">
      <w:start w:val="1"/>
      <w:numFmt w:val="lowerLetter"/>
      <w:lvlText w:val="%5."/>
      <w:lvlJc w:val="left"/>
      <w:pPr>
        <w:ind w:left="3600" w:hanging="360"/>
      </w:pPr>
    </w:lvl>
    <w:lvl w:ilvl="5" w:tplc="AE7C73EE">
      <w:start w:val="1"/>
      <w:numFmt w:val="lowerRoman"/>
      <w:lvlText w:val="%6."/>
      <w:lvlJc w:val="right"/>
      <w:pPr>
        <w:ind w:left="4320" w:hanging="180"/>
      </w:pPr>
    </w:lvl>
    <w:lvl w:ilvl="6" w:tplc="E84E8B20">
      <w:start w:val="1"/>
      <w:numFmt w:val="decimal"/>
      <w:lvlText w:val="%7."/>
      <w:lvlJc w:val="left"/>
      <w:pPr>
        <w:ind w:left="5040" w:hanging="360"/>
      </w:pPr>
    </w:lvl>
    <w:lvl w:ilvl="7" w:tplc="B6C664D8">
      <w:start w:val="1"/>
      <w:numFmt w:val="lowerLetter"/>
      <w:lvlText w:val="%8."/>
      <w:lvlJc w:val="left"/>
      <w:pPr>
        <w:ind w:left="5760" w:hanging="360"/>
      </w:pPr>
    </w:lvl>
    <w:lvl w:ilvl="8" w:tplc="2E56EFE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804F2"/>
    <w:multiLevelType w:val="hybridMultilevel"/>
    <w:tmpl w:val="D190336E"/>
    <w:lvl w:ilvl="0" w:tplc="86DC486E">
      <w:start w:val="1"/>
      <w:numFmt w:val="decimal"/>
      <w:lvlText w:val="%1."/>
      <w:lvlJc w:val="left"/>
      <w:pPr>
        <w:ind w:left="720" w:hanging="360"/>
      </w:pPr>
    </w:lvl>
    <w:lvl w:ilvl="1" w:tplc="F3F83694">
      <w:start w:val="1"/>
      <w:numFmt w:val="lowerLetter"/>
      <w:lvlText w:val="%2."/>
      <w:lvlJc w:val="left"/>
      <w:pPr>
        <w:ind w:left="1440" w:hanging="360"/>
      </w:pPr>
    </w:lvl>
    <w:lvl w:ilvl="2" w:tplc="1DA21CB2">
      <w:start w:val="1"/>
      <w:numFmt w:val="lowerRoman"/>
      <w:lvlText w:val="%3."/>
      <w:lvlJc w:val="right"/>
      <w:pPr>
        <w:ind w:left="2160" w:hanging="180"/>
      </w:pPr>
    </w:lvl>
    <w:lvl w:ilvl="3" w:tplc="54DE6198">
      <w:start w:val="1"/>
      <w:numFmt w:val="decimal"/>
      <w:lvlText w:val="%4."/>
      <w:lvlJc w:val="left"/>
      <w:pPr>
        <w:ind w:left="2880" w:hanging="360"/>
      </w:pPr>
    </w:lvl>
    <w:lvl w:ilvl="4" w:tplc="766810F2">
      <w:start w:val="1"/>
      <w:numFmt w:val="lowerLetter"/>
      <w:lvlText w:val="%5."/>
      <w:lvlJc w:val="left"/>
      <w:pPr>
        <w:ind w:left="3600" w:hanging="360"/>
      </w:pPr>
    </w:lvl>
    <w:lvl w:ilvl="5" w:tplc="56A0C472">
      <w:start w:val="1"/>
      <w:numFmt w:val="lowerRoman"/>
      <w:lvlText w:val="%6."/>
      <w:lvlJc w:val="right"/>
      <w:pPr>
        <w:ind w:left="4320" w:hanging="180"/>
      </w:pPr>
    </w:lvl>
    <w:lvl w:ilvl="6" w:tplc="D9065BEA">
      <w:start w:val="1"/>
      <w:numFmt w:val="decimal"/>
      <w:lvlText w:val="%7."/>
      <w:lvlJc w:val="left"/>
      <w:pPr>
        <w:ind w:left="5040" w:hanging="360"/>
      </w:pPr>
    </w:lvl>
    <w:lvl w:ilvl="7" w:tplc="7B5E5E3A">
      <w:start w:val="1"/>
      <w:numFmt w:val="lowerLetter"/>
      <w:lvlText w:val="%8."/>
      <w:lvlJc w:val="left"/>
      <w:pPr>
        <w:ind w:left="5760" w:hanging="360"/>
      </w:pPr>
    </w:lvl>
    <w:lvl w:ilvl="8" w:tplc="3C529BD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D4567"/>
    <w:multiLevelType w:val="hybridMultilevel"/>
    <w:tmpl w:val="7AB28EAC"/>
    <w:lvl w:ilvl="0" w:tplc="E1D2EDE6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30B62D7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522277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05A68C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6BA959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1A03E8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6DC488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E98ADFD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F20897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B92215F"/>
    <w:multiLevelType w:val="multilevel"/>
    <w:tmpl w:val="CECE3E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48645B6C"/>
    <w:multiLevelType w:val="hybridMultilevel"/>
    <w:tmpl w:val="115A0AC8"/>
    <w:lvl w:ilvl="0" w:tplc="F6C8DFB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6866947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F62DCB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A862DA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80BB1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95C210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8A3CE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18FB3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4A425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F36AFC"/>
    <w:multiLevelType w:val="multilevel"/>
    <w:tmpl w:val="23E4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7F3401"/>
    <w:multiLevelType w:val="multilevel"/>
    <w:tmpl w:val="A7FACBE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1" w15:restartNumberingAfterBreak="0">
    <w:nsid w:val="63254E50"/>
    <w:multiLevelType w:val="hybridMultilevel"/>
    <w:tmpl w:val="1820F53E"/>
    <w:lvl w:ilvl="0" w:tplc="037E6CF0">
      <w:start w:val="1"/>
      <w:numFmt w:val="decimal"/>
      <w:lvlText w:val="%1."/>
      <w:lvlJc w:val="left"/>
      <w:pPr>
        <w:ind w:left="720" w:hanging="360"/>
      </w:pPr>
    </w:lvl>
    <w:lvl w:ilvl="1" w:tplc="D2801D04">
      <w:start w:val="1"/>
      <w:numFmt w:val="lowerLetter"/>
      <w:lvlText w:val="%2."/>
      <w:lvlJc w:val="left"/>
      <w:pPr>
        <w:ind w:left="1440" w:hanging="360"/>
      </w:pPr>
    </w:lvl>
    <w:lvl w:ilvl="2" w:tplc="748CBDC6">
      <w:start w:val="1"/>
      <w:numFmt w:val="lowerRoman"/>
      <w:lvlText w:val="%3."/>
      <w:lvlJc w:val="right"/>
      <w:pPr>
        <w:ind w:left="2160" w:hanging="180"/>
      </w:pPr>
    </w:lvl>
    <w:lvl w:ilvl="3" w:tplc="D8CCB5FC">
      <w:start w:val="1"/>
      <w:numFmt w:val="decimal"/>
      <w:lvlText w:val="%4."/>
      <w:lvlJc w:val="left"/>
      <w:pPr>
        <w:ind w:left="2880" w:hanging="360"/>
      </w:pPr>
    </w:lvl>
    <w:lvl w:ilvl="4" w:tplc="13562F66">
      <w:start w:val="1"/>
      <w:numFmt w:val="lowerLetter"/>
      <w:lvlText w:val="%5."/>
      <w:lvlJc w:val="left"/>
      <w:pPr>
        <w:ind w:left="3600" w:hanging="360"/>
      </w:pPr>
    </w:lvl>
    <w:lvl w:ilvl="5" w:tplc="BCC4366C">
      <w:start w:val="1"/>
      <w:numFmt w:val="lowerRoman"/>
      <w:lvlText w:val="%6."/>
      <w:lvlJc w:val="right"/>
      <w:pPr>
        <w:ind w:left="4320" w:hanging="180"/>
      </w:pPr>
    </w:lvl>
    <w:lvl w:ilvl="6" w:tplc="1FB22FCE">
      <w:start w:val="1"/>
      <w:numFmt w:val="decimal"/>
      <w:lvlText w:val="%7."/>
      <w:lvlJc w:val="left"/>
      <w:pPr>
        <w:ind w:left="5040" w:hanging="360"/>
      </w:pPr>
    </w:lvl>
    <w:lvl w:ilvl="7" w:tplc="767E215A">
      <w:start w:val="1"/>
      <w:numFmt w:val="lowerLetter"/>
      <w:lvlText w:val="%8."/>
      <w:lvlJc w:val="left"/>
      <w:pPr>
        <w:ind w:left="5760" w:hanging="360"/>
      </w:pPr>
    </w:lvl>
    <w:lvl w:ilvl="8" w:tplc="D64CA13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FD7A9E"/>
    <w:multiLevelType w:val="hybridMultilevel"/>
    <w:tmpl w:val="C100AC20"/>
    <w:lvl w:ilvl="0" w:tplc="E440F4F4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E710E23E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112AC63C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858E19D0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C37E7254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77440668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298CC6C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9C2D806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D80CCD3C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3" w15:restartNumberingAfterBreak="0">
    <w:nsid w:val="6CF011E9"/>
    <w:multiLevelType w:val="multilevel"/>
    <w:tmpl w:val="876473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E8E1032"/>
    <w:multiLevelType w:val="hybridMultilevel"/>
    <w:tmpl w:val="E9980308"/>
    <w:lvl w:ilvl="0" w:tplc="9BB619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54A53E0">
      <w:start w:val="1"/>
      <w:numFmt w:val="lowerLetter"/>
      <w:lvlText w:val="%2."/>
      <w:lvlJc w:val="left"/>
      <w:pPr>
        <w:ind w:left="1440" w:hanging="360"/>
      </w:pPr>
    </w:lvl>
    <w:lvl w:ilvl="2" w:tplc="328CA138">
      <w:start w:val="1"/>
      <w:numFmt w:val="lowerRoman"/>
      <w:lvlText w:val="%3."/>
      <w:lvlJc w:val="right"/>
      <w:pPr>
        <w:ind w:left="2160" w:hanging="180"/>
      </w:pPr>
    </w:lvl>
    <w:lvl w:ilvl="3" w:tplc="5C7C9B8E">
      <w:start w:val="1"/>
      <w:numFmt w:val="decimal"/>
      <w:lvlText w:val="%4."/>
      <w:lvlJc w:val="left"/>
      <w:pPr>
        <w:ind w:left="2880" w:hanging="360"/>
      </w:pPr>
    </w:lvl>
    <w:lvl w:ilvl="4" w:tplc="18246A18">
      <w:start w:val="1"/>
      <w:numFmt w:val="lowerLetter"/>
      <w:lvlText w:val="%5."/>
      <w:lvlJc w:val="left"/>
      <w:pPr>
        <w:ind w:left="3600" w:hanging="360"/>
      </w:pPr>
    </w:lvl>
    <w:lvl w:ilvl="5" w:tplc="7228F65C">
      <w:start w:val="1"/>
      <w:numFmt w:val="lowerRoman"/>
      <w:lvlText w:val="%6."/>
      <w:lvlJc w:val="right"/>
      <w:pPr>
        <w:ind w:left="4320" w:hanging="180"/>
      </w:pPr>
    </w:lvl>
    <w:lvl w:ilvl="6" w:tplc="D5C2FC8E">
      <w:start w:val="1"/>
      <w:numFmt w:val="decimal"/>
      <w:lvlText w:val="%7."/>
      <w:lvlJc w:val="left"/>
      <w:pPr>
        <w:ind w:left="5040" w:hanging="360"/>
      </w:pPr>
    </w:lvl>
    <w:lvl w:ilvl="7" w:tplc="641AAB9C">
      <w:start w:val="1"/>
      <w:numFmt w:val="lowerLetter"/>
      <w:lvlText w:val="%8."/>
      <w:lvlJc w:val="left"/>
      <w:pPr>
        <w:ind w:left="5760" w:hanging="360"/>
      </w:pPr>
    </w:lvl>
    <w:lvl w:ilvl="8" w:tplc="F488C1A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870B08"/>
    <w:multiLevelType w:val="hybridMultilevel"/>
    <w:tmpl w:val="CCA46CF8"/>
    <w:lvl w:ilvl="0" w:tplc="D080415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A9422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C86A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B4B6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584E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8827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020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A6DF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AA42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BD4599"/>
    <w:multiLevelType w:val="multilevel"/>
    <w:tmpl w:val="5DA2792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7F0822B4"/>
    <w:multiLevelType w:val="hybridMultilevel"/>
    <w:tmpl w:val="320A1AFE"/>
    <w:lvl w:ilvl="0" w:tplc="D96C9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3E3986">
      <w:start w:val="1"/>
      <w:numFmt w:val="lowerLetter"/>
      <w:lvlText w:val="%2."/>
      <w:lvlJc w:val="left"/>
      <w:pPr>
        <w:ind w:left="1440" w:hanging="360"/>
      </w:pPr>
    </w:lvl>
    <w:lvl w:ilvl="2" w:tplc="151C1438">
      <w:start w:val="1"/>
      <w:numFmt w:val="lowerRoman"/>
      <w:lvlText w:val="%3."/>
      <w:lvlJc w:val="right"/>
      <w:pPr>
        <w:ind w:left="2160" w:hanging="180"/>
      </w:pPr>
    </w:lvl>
    <w:lvl w:ilvl="3" w:tplc="23700798">
      <w:start w:val="1"/>
      <w:numFmt w:val="decimal"/>
      <w:lvlText w:val="%4."/>
      <w:lvlJc w:val="left"/>
      <w:pPr>
        <w:ind w:left="2880" w:hanging="360"/>
      </w:pPr>
    </w:lvl>
    <w:lvl w:ilvl="4" w:tplc="C276C162">
      <w:start w:val="1"/>
      <w:numFmt w:val="lowerLetter"/>
      <w:lvlText w:val="%5."/>
      <w:lvlJc w:val="left"/>
      <w:pPr>
        <w:ind w:left="3600" w:hanging="360"/>
      </w:pPr>
    </w:lvl>
    <w:lvl w:ilvl="5" w:tplc="78FAA210">
      <w:start w:val="1"/>
      <w:numFmt w:val="lowerRoman"/>
      <w:lvlText w:val="%6."/>
      <w:lvlJc w:val="right"/>
      <w:pPr>
        <w:ind w:left="4320" w:hanging="180"/>
      </w:pPr>
    </w:lvl>
    <w:lvl w:ilvl="6" w:tplc="E3303BA2">
      <w:start w:val="1"/>
      <w:numFmt w:val="decimal"/>
      <w:lvlText w:val="%7."/>
      <w:lvlJc w:val="left"/>
      <w:pPr>
        <w:ind w:left="5040" w:hanging="360"/>
      </w:pPr>
    </w:lvl>
    <w:lvl w:ilvl="7" w:tplc="14020A1E">
      <w:start w:val="1"/>
      <w:numFmt w:val="lowerLetter"/>
      <w:lvlText w:val="%8."/>
      <w:lvlJc w:val="left"/>
      <w:pPr>
        <w:ind w:left="5760" w:hanging="360"/>
      </w:pPr>
    </w:lvl>
    <w:lvl w:ilvl="8" w:tplc="9DAAEAC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FD516D"/>
    <w:multiLevelType w:val="hybridMultilevel"/>
    <w:tmpl w:val="0FD825F8"/>
    <w:lvl w:ilvl="0" w:tplc="E1200DE0">
      <w:start w:val="1"/>
      <w:numFmt w:val="decimal"/>
      <w:lvlText w:val="%1."/>
      <w:lvlJc w:val="left"/>
      <w:pPr>
        <w:ind w:left="2160" w:hanging="360"/>
      </w:pPr>
    </w:lvl>
    <w:lvl w:ilvl="1" w:tplc="95CA0BB6">
      <w:start w:val="1"/>
      <w:numFmt w:val="lowerLetter"/>
      <w:lvlText w:val="%2."/>
      <w:lvlJc w:val="left"/>
      <w:pPr>
        <w:ind w:left="1440" w:hanging="360"/>
      </w:pPr>
    </w:lvl>
    <w:lvl w:ilvl="2" w:tplc="828C9746">
      <w:start w:val="1"/>
      <w:numFmt w:val="lowerRoman"/>
      <w:lvlText w:val="%3."/>
      <w:lvlJc w:val="right"/>
      <w:pPr>
        <w:ind w:left="2160" w:hanging="180"/>
      </w:pPr>
    </w:lvl>
    <w:lvl w:ilvl="3" w:tplc="D2383A58">
      <w:start w:val="1"/>
      <w:numFmt w:val="decimal"/>
      <w:lvlText w:val="%4."/>
      <w:lvlJc w:val="left"/>
      <w:pPr>
        <w:ind w:left="2880" w:hanging="360"/>
      </w:pPr>
    </w:lvl>
    <w:lvl w:ilvl="4" w:tplc="AA7A7CAC">
      <w:start w:val="1"/>
      <w:numFmt w:val="lowerLetter"/>
      <w:lvlText w:val="%5."/>
      <w:lvlJc w:val="left"/>
      <w:pPr>
        <w:ind w:left="3600" w:hanging="360"/>
      </w:pPr>
    </w:lvl>
    <w:lvl w:ilvl="5" w:tplc="4C886044">
      <w:start w:val="1"/>
      <w:numFmt w:val="lowerRoman"/>
      <w:lvlText w:val="%6."/>
      <w:lvlJc w:val="right"/>
      <w:pPr>
        <w:ind w:left="4320" w:hanging="180"/>
      </w:pPr>
    </w:lvl>
    <w:lvl w:ilvl="6" w:tplc="9D14B6CC">
      <w:start w:val="1"/>
      <w:numFmt w:val="decimal"/>
      <w:lvlText w:val="%7."/>
      <w:lvlJc w:val="left"/>
      <w:pPr>
        <w:ind w:left="5040" w:hanging="360"/>
      </w:pPr>
    </w:lvl>
    <w:lvl w:ilvl="7" w:tplc="31F60BE4">
      <w:start w:val="1"/>
      <w:numFmt w:val="lowerLetter"/>
      <w:lvlText w:val="%8."/>
      <w:lvlJc w:val="left"/>
      <w:pPr>
        <w:ind w:left="5760" w:hanging="360"/>
      </w:pPr>
    </w:lvl>
    <w:lvl w:ilvl="8" w:tplc="7D80F33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23"/>
  </w:num>
  <w:num w:numId="4">
    <w:abstractNumId w:val="4"/>
  </w:num>
  <w:num w:numId="5">
    <w:abstractNumId w:val="11"/>
  </w:num>
  <w:num w:numId="6">
    <w:abstractNumId w:val="6"/>
  </w:num>
  <w:num w:numId="7">
    <w:abstractNumId w:val="8"/>
  </w:num>
  <w:num w:numId="8">
    <w:abstractNumId w:val="10"/>
  </w:num>
  <w:num w:numId="9">
    <w:abstractNumId w:val="7"/>
  </w:num>
  <w:num w:numId="10">
    <w:abstractNumId w:val="28"/>
  </w:num>
  <w:num w:numId="11">
    <w:abstractNumId w:val="26"/>
  </w:num>
  <w:num w:numId="12">
    <w:abstractNumId w:val="12"/>
  </w:num>
  <w:num w:numId="13">
    <w:abstractNumId w:val="14"/>
  </w:num>
  <w:num w:numId="14">
    <w:abstractNumId w:val="9"/>
  </w:num>
  <w:num w:numId="15">
    <w:abstractNumId w:val="24"/>
  </w:num>
  <w:num w:numId="16">
    <w:abstractNumId w:val="22"/>
  </w:num>
  <w:num w:numId="17">
    <w:abstractNumId w:val="0"/>
  </w:num>
  <w:num w:numId="18">
    <w:abstractNumId w:val="16"/>
  </w:num>
  <w:num w:numId="19">
    <w:abstractNumId w:val="1"/>
  </w:num>
  <w:num w:numId="20">
    <w:abstractNumId w:val="13"/>
  </w:num>
  <w:num w:numId="21">
    <w:abstractNumId w:val="2"/>
  </w:num>
  <w:num w:numId="22">
    <w:abstractNumId w:val="19"/>
  </w:num>
  <w:num w:numId="23">
    <w:abstractNumId w:val="3"/>
  </w:num>
  <w:num w:numId="24">
    <w:abstractNumId w:val="25"/>
  </w:num>
  <w:num w:numId="25">
    <w:abstractNumId w:val="17"/>
  </w:num>
  <w:num w:numId="26">
    <w:abstractNumId w:val="15"/>
  </w:num>
  <w:num w:numId="27">
    <w:abstractNumId w:val="27"/>
  </w:num>
  <w:num w:numId="28">
    <w:abstractNumId w:val="21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grammar="clean"/>
  <w:doNotTrackMoves/>
  <w:documentProtection w:edit="trackedChange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6B9"/>
    <w:rsid w:val="00026965"/>
    <w:rsid w:val="0005337A"/>
    <w:rsid w:val="00177E21"/>
    <w:rsid w:val="00195CEB"/>
    <w:rsid w:val="001E2649"/>
    <w:rsid w:val="001E36EC"/>
    <w:rsid w:val="00200356"/>
    <w:rsid w:val="00254CAB"/>
    <w:rsid w:val="00270E3E"/>
    <w:rsid w:val="00287EE7"/>
    <w:rsid w:val="002C6454"/>
    <w:rsid w:val="003272CD"/>
    <w:rsid w:val="00331524"/>
    <w:rsid w:val="003B76B9"/>
    <w:rsid w:val="003D3F35"/>
    <w:rsid w:val="00457D52"/>
    <w:rsid w:val="004D6726"/>
    <w:rsid w:val="00512948"/>
    <w:rsid w:val="0057036E"/>
    <w:rsid w:val="005764F0"/>
    <w:rsid w:val="00583B17"/>
    <w:rsid w:val="005B061A"/>
    <w:rsid w:val="005E2D8B"/>
    <w:rsid w:val="00673908"/>
    <w:rsid w:val="006A6FCC"/>
    <w:rsid w:val="006D12E9"/>
    <w:rsid w:val="00712714"/>
    <w:rsid w:val="00723B3C"/>
    <w:rsid w:val="00761BED"/>
    <w:rsid w:val="00762469"/>
    <w:rsid w:val="00772E0B"/>
    <w:rsid w:val="00773068"/>
    <w:rsid w:val="007D038A"/>
    <w:rsid w:val="007D2B26"/>
    <w:rsid w:val="007D31A7"/>
    <w:rsid w:val="00822D98"/>
    <w:rsid w:val="008A759E"/>
    <w:rsid w:val="008D3E11"/>
    <w:rsid w:val="008F52AB"/>
    <w:rsid w:val="00900146"/>
    <w:rsid w:val="00997F69"/>
    <w:rsid w:val="009E1B63"/>
    <w:rsid w:val="00A96618"/>
    <w:rsid w:val="00B553D7"/>
    <w:rsid w:val="00B7165E"/>
    <w:rsid w:val="00C84483"/>
    <w:rsid w:val="00CB4198"/>
    <w:rsid w:val="00D51DFB"/>
    <w:rsid w:val="00D641E2"/>
    <w:rsid w:val="00DE4E7B"/>
    <w:rsid w:val="00E14759"/>
    <w:rsid w:val="00E263C5"/>
    <w:rsid w:val="00E331FC"/>
    <w:rsid w:val="00E444E5"/>
    <w:rsid w:val="00E513B9"/>
    <w:rsid w:val="00EE63BC"/>
    <w:rsid w:val="00F3269D"/>
    <w:rsid w:val="00FF5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5858DA"/>
  <w15:docId w15:val="{24ECD29B-FB66-48CB-AD08-558A31FEB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ListParagraphChar1">
    <w:name w:val="List Paragraph Char1"/>
    <w:aliases w:val="List Paragraph1 Char1,bullet Char1,List Paragraph 1 Char,Citation List Char,본문(내용) Char,List Paragraph (numbered (a)) Char,Colorful List - Accent 11 Char,Gạch đầu dòng Char,ko Char,ADB paragraph numbering Char,numbered para Char"/>
    <w:basedOn w:val="DefaultParagraphFont"/>
    <w:link w:val="ListParagraph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xl98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,Citation List,본문(내용),List Paragraph (numbered (a)),Colorful List - Accent 11,Gạch đầu dòng,ko,ADB paragraph numbering,Numbered List Paragraph,numbered para,List Paragraph11,tieu de phu 1"/>
    <w:basedOn w:val="Normal"/>
    <w:link w:val="ListParagraphChar1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xl84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xl97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link w:val="EndnoteTextChar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link w:val="BodyTextChar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link w:val="BodyTextIndentChar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link w:val="BodyText2Char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link w:val="BodyText3Char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xl83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CharChar1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  <w:style w:type="character" w:styleId="Emphasis">
    <w:name w:val="Emphasis"/>
    <w:uiPriority w:val="20"/>
    <w:qFormat/>
    <w:rsid w:val="00997F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DAE3C-DCF0-4784-B238-9329D6A6C2E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35B2CE1-FFEA-4AAF-A32E-792D8B505A3C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26D44C4E-0295-4BD2-A8B6-B85CE220D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15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Cao Thi Hoa (J22-268)</cp:lastModifiedBy>
  <cp:revision>51</cp:revision>
  <cp:lastPrinted>2024-01-19T04:13:00Z</cp:lastPrinted>
  <dcterms:created xsi:type="dcterms:W3CDTF">2022-10-08T04:38:00Z</dcterms:created>
  <dcterms:modified xsi:type="dcterms:W3CDTF">2024-06-06T07:41:00Z</dcterms:modified>
</cp:coreProperties>
</file>